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081B7" w14:textId="34969A06" w:rsidR="00CA5357" w:rsidRDefault="00CA535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A83CB" w14:textId="77777777" w:rsidR="00B34841" w:rsidRDefault="00B34841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7017"/>
        <w:gridCol w:w="3828"/>
      </w:tblGrid>
      <w:tr w:rsidR="006030B3" w:rsidRPr="006030B3" w14:paraId="36FB6D4C" w14:textId="77777777" w:rsidTr="0022454F">
        <w:tc>
          <w:tcPr>
            <w:tcW w:w="7017" w:type="dxa"/>
          </w:tcPr>
          <w:p w14:paraId="2BCDCA63" w14:textId="3058E714" w:rsidR="006030B3" w:rsidRPr="00C93480" w:rsidRDefault="006030B3" w:rsidP="006030B3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ПРИНЯТА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B1D097B" w14:textId="77777777" w:rsidR="006030B3" w:rsidRPr="00C93480" w:rsidRDefault="006030B3" w:rsidP="006030B3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14:paraId="10D9F064" w14:textId="512CD271" w:rsidR="006030B3" w:rsidRPr="00C93480" w:rsidRDefault="00FB0711" w:rsidP="00B90514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У «</w:t>
            </w:r>
            <w:r w:rsidR="00B90514">
              <w:rPr>
                <w:rFonts w:ascii="Times New Roman" w:hAnsi="Times New Roman" w:cs="Times New Roman"/>
                <w:sz w:val="20"/>
                <w:szCs w:val="20"/>
              </w:rPr>
              <w:t>КАСУМКЕНТСКИЙ ДЕТСКИЙ САД№1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3E7D731" w14:textId="7774338E" w:rsidR="006030B3" w:rsidRPr="00C93480" w:rsidRDefault="006030B3" w:rsidP="006030B3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FB0711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ОТ 28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АВГУСТА 202</w:t>
            </w:r>
            <w:r w:rsidR="00722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Г. № 1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0372261" w14:textId="77777777" w:rsidR="006030B3" w:rsidRPr="00C93480" w:rsidRDefault="006030B3" w:rsidP="006030B3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ECA31" w14:textId="77777777" w:rsidR="006030B3" w:rsidRPr="00C93480" w:rsidRDefault="006030B3" w:rsidP="00603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40F834F" w14:textId="77777777" w:rsidR="006030B3" w:rsidRPr="00C93480" w:rsidRDefault="006030B3" w:rsidP="0060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14:paraId="1565AB91" w14:textId="77777777" w:rsidR="00FB0711" w:rsidRPr="00C93480" w:rsidRDefault="00FB071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</w:p>
          <w:p w14:paraId="79756079" w14:textId="1556C969" w:rsidR="006030B3" w:rsidRPr="00C93480" w:rsidRDefault="00B34841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ЗАВЕДУЮЩАЯ МКДОУ «</w:t>
            </w:r>
            <w:r w:rsidR="00B90514">
              <w:rPr>
                <w:rFonts w:ascii="Times New Roman" w:hAnsi="Times New Roman" w:cs="Times New Roman"/>
                <w:sz w:val="20"/>
                <w:szCs w:val="20"/>
              </w:rPr>
              <w:t>КАСУМКЕНТСКИЙ ДЕТСКИЙ САД№1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1F6A57EA" w14:textId="28A0EDFB" w:rsidR="00B34841" w:rsidRPr="00C93480" w:rsidRDefault="00B90514" w:rsidP="00FB0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____________Т.Р.МЕЙЛАНОВА</w:t>
            </w:r>
          </w:p>
          <w:p w14:paraId="1B1036D0" w14:textId="24C01A34" w:rsidR="00B34841" w:rsidRPr="00C93480" w:rsidRDefault="00B34841" w:rsidP="00B34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№___</w:t>
            </w:r>
          </w:p>
          <w:p w14:paraId="2702F19A" w14:textId="4D80F8B3" w:rsidR="006030B3" w:rsidRPr="00C93480" w:rsidRDefault="00B34841" w:rsidP="0072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202</w:t>
            </w:r>
            <w:r w:rsidR="007224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30B3"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934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356428FE" w14:textId="4DBB5FE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9E725" w14:textId="4845559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1C2A6" w14:textId="23C51BA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C24B67" w14:textId="47D38CAD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C8B605" w14:textId="43FBAA3E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EF0DB" w14:textId="402ABD5A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AEFD96" w14:textId="2F5953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9A7D" w14:textId="7777777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F39349" w14:textId="0F661C02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4D2CF3" w14:textId="3AC2574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9AC89C" w14:textId="690EDAA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B5D290" w14:textId="77777777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ОБРАЗОВАТЕЛЬНАЯ ПРОГРАММА </w:t>
      </w:r>
    </w:p>
    <w:p w14:paraId="609C0AB9" w14:textId="222BFDD6" w:rsidR="006030B3" w:rsidRPr="002C3194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  <w:r w:rsidRPr="002C3194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>ДОШКОЛЬНОГО ОБРАЗОВАНИЯ</w:t>
      </w:r>
    </w:p>
    <w:p w14:paraId="0510FF15" w14:textId="6B68F539" w:rsidR="006030B3" w:rsidRPr="002C3194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14:paraId="001A1ADF" w14:textId="10628A1E" w:rsidR="006030B3" w:rsidRPr="00B34841" w:rsidRDefault="006030B3" w:rsidP="006030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34841">
        <w:rPr>
          <w:rFonts w:ascii="Times New Roman" w:eastAsia="Times New Roman" w:hAnsi="Times New Roman" w:cs="Times New Roman"/>
          <w:b/>
          <w:sz w:val="44"/>
          <w:szCs w:val="44"/>
        </w:rPr>
        <w:t>_________________________________________</w:t>
      </w:r>
    </w:p>
    <w:p w14:paraId="14946B1C" w14:textId="0490B9A5" w:rsidR="006030B3" w:rsidRPr="00B90514" w:rsidRDefault="00C93480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00"/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МКДОУ «</w:t>
      </w:r>
      <w:r w:rsidR="00B90514" w:rsidRPr="00B90514">
        <w:rPr>
          <w:rFonts w:ascii="Times New Roman" w:hAnsi="Times New Roman" w:cs="Times New Roman"/>
          <w:b/>
          <w:sz w:val="28"/>
          <w:szCs w:val="28"/>
        </w:rPr>
        <w:t>КАСУМКЕНТСКИЙ ДЕТСКИЙ САД№1»</w:t>
      </w:r>
      <w:r w:rsidR="00E13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14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 с ФОП</w:t>
      </w:r>
    </w:p>
    <w:p w14:paraId="05489F6B" w14:textId="4E188933" w:rsidR="006030B3" w:rsidRPr="00B90514" w:rsidRDefault="006030B3" w:rsidP="00B9051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544A00" w14:textId="22A7A35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320312" w14:textId="5DAC816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E6C7F" w14:textId="7EC5108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948A4" w14:textId="0A049DD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26ED0E" w14:textId="666130A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3D57A" w14:textId="7771714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8C79" w14:textId="20A3F14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6BD2CF" w14:textId="5F833ADF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765786" w14:textId="7F0899B3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FD690F" w14:textId="1FB40FD6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03EBC" w14:textId="2503A2C4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80555" w14:textId="5841565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99ED85" w14:textId="7539DDB5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B5327" w14:textId="0FB1D650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77780E" w14:textId="4A76C1F7"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B7979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EC3A8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4FB64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D12CF" w14:textId="77777777" w:rsidR="002C3194" w:rsidRDefault="002C3194" w:rsidP="00B348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0D8B97" w14:textId="5A0CDF16" w:rsidR="00B90514" w:rsidRPr="002C3194" w:rsidRDefault="00B34841" w:rsidP="009F01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224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2244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уч.г.</w:t>
      </w:r>
    </w:p>
    <w:p w14:paraId="03B0FC79" w14:textId="77777777" w:rsidR="00B90514" w:rsidRPr="003C4303" w:rsidRDefault="00B90514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6030B3" w:rsidRPr="003C4303" w14:paraId="57A8117D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28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bookmark=id.gjdgxs" w:colFirst="0" w:colLast="0"/>
            <w:bookmarkEnd w:id="1"/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AC6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624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3C4303" w14:paraId="27CCCBB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BE2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1CA0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3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3C4303" w14:paraId="6A4595C1" w14:textId="77777777" w:rsidTr="00AE4803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5FA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A6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B814" w14:textId="56F622EF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</w:t>
            </w:r>
          </w:p>
        </w:tc>
      </w:tr>
      <w:tr w:rsidR="006030B3" w:rsidRPr="003C4303" w14:paraId="3308B10F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F9B0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8FF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96F1E" w14:textId="6E7FACB2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2C3D4A33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A2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84B82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7CAF" w14:textId="3311111D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3C4303" w14:paraId="37779A57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4D7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6869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14351"/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603C" w14:textId="30CA6778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022AF57E" w14:textId="77777777" w:rsidTr="00AE4803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CC7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8579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AA81" w14:textId="5FF02994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030B3" w:rsidRPr="003C4303" w14:paraId="5652D491" w14:textId="77777777" w:rsidTr="00AE4803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96C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0604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15D" w14:textId="437229EC" w:rsidR="006030B3" w:rsidRPr="003C4303" w:rsidRDefault="002C319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20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030B3" w:rsidRPr="003C4303" w14:paraId="5B623765" w14:textId="77777777" w:rsidTr="00AE4803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98F7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0D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BDC" w14:textId="768D20E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030B3" w:rsidRPr="003C4303" w14:paraId="48F079C6" w14:textId="77777777" w:rsidTr="00AE4803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FAAD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A8A5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AE10" w14:textId="4C8FD348" w:rsidR="006030B3" w:rsidRPr="003C4303" w:rsidRDefault="0052005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B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</w:t>
            </w:r>
          </w:p>
        </w:tc>
      </w:tr>
      <w:tr w:rsidR="006030B3" w:rsidRPr="003C4303" w14:paraId="08E8D256" w14:textId="77777777" w:rsidTr="00AE4803">
        <w:trPr>
          <w:cantSplit/>
          <w:trHeight w:val="60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23A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F7FB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3B04" w14:textId="2C8F773E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030B3" w:rsidRPr="003C4303" w14:paraId="0C8E0956" w14:textId="77777777" w:rsidTr="00AE4803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E476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7E0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83E0" w14:textId="31898470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20-23</w:t>
            </w:r>
          </w:p>
        </w:tc>
      </w:tr>
      <w:tr w:rsidR="006030B3" w:rsidRPr="003C4303" w14:paraId="03382AA9" w14:textId="77777777" w:rsidTr="00AE4803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DD5E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0AC" w14:textId="77777777" w:rsidR="006030B3" w:rsidRPr="003C4303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501F0" w14:textId="03AA7BDB" w:rsidR="006030B3" w:rsidRPr="003C4303" w:rsidRDefault="00FB6C4E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</w:tbl>
    <w:p w14:paraId="57B86773" w14:textId="77777777" w:rsidR="002C3194" w:rsidRDefault="002C3194" w:rsidP="002C3194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825827" w14:textId="553B1602" w:rsidR="001A76E6" w:rsidRPr="00BE5DF9" w:rsidRDefault="002C3194" w:rsidP="00BE5D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791F69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="001A76E6" w:rsidRPr="00BE5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14:paraId="7C7C9F37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F4F305" w14:textId="77777777" w:rsidR="001A76E6" w:rsidRPr="003C4303" w:rsidRDefault="001A76E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14:paraId="771BF256" w14:textId="1A1C5197" w:rsidR="00791F69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 дошкольное образовательное учреждение «</w:t>
      </w:r>
      <w:r w:rsidR="00B90514">
        <w:rPr>
          <w:rFonts w:ascii="Times New Roman" w:hAnsi="Times New Roman" w:cs="Times New Roman"/>
          <w:sz w:val="20"/>
          <w:szCs w:val="20"/>
        </w:rPr>
        <w:t>КАСУМКЕНТСКИЙ ДЕТСКИЙ САД№1</w:t>
      </w:r>
      <w:r w:rsidR="000D388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3C430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), и Федеральной образовательной программой дошкольного образования (далее – ФОП ДО</w:t>
      </w:r>
      <w:r w:rsidR="00791F6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B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2CC030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 (</w:t>
      </w:r>
      <w:r w:rsidRPr="003C430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по тексту выделена курсивом).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14:paraId="7DD5971F" w14:textId="77777777" w:rsidR="00524433" w:rsidRPr="003C4303" w:rsidRDefault="00524433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8E7B" w14:textId="77777777" w:rsidR="001A76E6" w:rsidRPr="003C4303" w:rsidRDefault="001A76E6" w:rsidP="008D1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627AA8" w:rsidRPr="003C4303" w14:paraId="4797D56A" w14:textId="77777777" w:rsidTr="00627AA8">
        <w:tc>
          <w:tcPr>
            <w:tcW w:w="1916" w:type="dxa"/>
          </w:tcPr>
          <w:p w14:paraId="374DAEDE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14:paraId="3A3A5E9A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14:paraId="6C4C1F9F" w14:textId="77777777" w:rsidR="00627AA8" w:rsidRPr="003C4303" w:rsidRDefault="00627AA8" w:rsidP="00C31D36">
            <w:pPr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14:paraId="3F660342" w14:textId="77777777" w:rsidR="00627AA8" w:rsidRPr="003C4303" w:rsidRDefault="00627AA8" w:rsidP="00627AA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  <w:r w:rsidRPr="003C4303">
              <w:rPr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627AA8" w:rsidRPr="003C4303" w14:paraId="4E1448AD" w14:textId="77777777" w:rsidTr="00627AA8">
        <w:trPr>
          <w:trHeight w:val="1253"/>
        </w:trPr>
        <w:tc>
          <w:tcPr>
            <w:tcW w:w="1916" w:type="dxa"/>
          </w:tcPr>
          <w:p w14:paraId="26E32691" w14:textId="77777777" w:rsidR="00627AA8" w:rsidRPr="003C4303" w:rsidRDefault="00627AA8" w:rsidP="00627AA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</w:t>
            </w:r>
          </w:p>
        </w:tc>
        <w:tc>
          <w:tcPr>
            <w:tcW w:w="2161" w:type="dxa"/>
            <w:vMerge w:val="restart"/>
          </w:tcPr>
          <w:p w14:paraId="734B4118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14:paraId="290D2D4E" w14:textId="77777777" w:rsidR="00627AA8" w:rsidRPr="003C4303" w:rsidRDefault="00627AA8" w:rsidP="00627A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</w:t>
            </w:r>
            <w:r w:rsidRPr="003C4303">
              <w:rPr>
                <w:rFonts w:eastAsia="Times New Roman"/>
                <w:sz w:val="24"/>
                <w:szCs w:val="24"/>
              </w:rPr>
              <w:lastRenderedPageBreak/>
              <w:t xml:space="preserve">детского сада, со всеми детьми ДОО. </w:t>
            </w:r>
          </w:p>
          <w:p w14:paraId="798FDF47" w14:textId="77777777" w:rsidR="00627AA8" w:rsidRPr="003C4303" w:rsidRDefault="00627AA8" w:rsidP="00627AA8">
            <w:pPr>
              <w:ind w:right="3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1F758DBF" w14:textId="7365CF81" w:rsidR="00627AA8" w:rsidRPr="003C4303" w:rsidRDefault="00627AA8" w:rsidP="00CC1B58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eastAsia="Andale Sans UI"/>
                <w:kern w:val="3"/>
                <w:sz w:val="24"/>
                <w:szCs w:val="24"/>
                <w:highlight w:val="yellow"/>
                <w:lang w:eastAsia="ja-JP" w:bidi="fa-IR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lastRenderedPageBreak/>
              <w:t>Парциальная программа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 «От рождения до школы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</w:t>
            </w:r>
            <w:r w:rsidR="000D388C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 областей.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педагогическими</w:t>
            </w:r>
            <w:r w:rsidR="000D388C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14:paraId="7BCBA20A" w14:textId="2EF11EDC" w:rsidR="00627AA8" w:rsidRPr="003C4303" w:rsidRDefault="000D388C" w:rsidP="00627AA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  <w:tr w:rsidR="00CC1B58" w:rsidRPr="003C4303" w14:paraId="23F4F111" w14:textId="77777777" w:rsidTr="00627AA8">
        <w:trPr>
          <w:trHeight w:val="1650"/>
        </w:trPr>
        <w:tc>
          <w:tcPr>
            <w:tcW w:w="1916" w:type="dxa"/>
          </w:tcPr>
          <w:p w14:paraId="7B34F62D" w14:textId="77777777" w:rsidR="00CC1B58" w:rsidRPr="003C4303" w:rsidRDefault="00CC1B58" w:rsidP="00CC1B5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4303">
              <w:rPr>
                <w:rFonts w:eastAsia="Times New Roman"/>
                <w:sz w:val="24"/>
                <w:szCs w:val="24"/>
              </w:rPr>
              <w:t>Группа….</w:t>
            </w:r>
          </w:p>
        </w:tc>
        <w:tc>
          <w:tcPr>
            <w:tcW w:w="2161" w:type="dxa"/>
            <w:vMerge/>
          </w:tcPr>
          <w:p w14:paraId="39D51AAD" w14:textId="77777777" w:rsidR="00CC1B58" w:rsidRPr="003C4303" w:rsidRDefault="00CC1B58" w:rsidP="00CC1B58">
            <w:pPr>
              <w:ind w:right="-1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14:paraId="3F6D4247" w14:textId="3267B370" w:rsidR="00CC1B58" w:rsidRPr="003C4303" w:rsidRDefault="000D388C" w:rsidP="00CC1B58">
            <w:pPr>
              <w:rPr>
                <w:sz w:val="24"/>
                <w:szCs w:val="24"/>
              </w:rPr>
            </w:pPr>
            <w:r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«Региональная образовательная программа дошкольного образования Республики Дагестан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lang w:eastAsia="ja-JP" w:bidi="fa-IR"/>
              </w:rPr>
              <w:t xml:space="preserve">.» </w:t>
            </w:r>
            <w:r w:rsidR="00CC1B58"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дополняет содержание </w:t>
            </w:r>
            <w:r w:rsidRPr="003C4303">
              <w:rPr>
                <w:rFonts w:eastAsia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всех образовательных областей.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Программа 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педагогическими</w:t>
            </w:r>
            <w:r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работниками</w:t>
            </w:r>
            <w:r w:rsidR="00CC1B58" w:rsidRPr="003C4303">
              <w:rPr>
                <w:rFonts w:eastAsia="Andale Sans U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во всех помещениях, на всей территории, со всеми детьми ДОО </w:t>
            </w:r>
          </w:p>
        </w:tc>
        <w:tc>
          <w:tcPr>
            <w:tcW w:w="1756" w:type="dxa"/>
          </w:tcPr>
          <w:p w14:paraId="5D94790E" w14:textId="140DBFC5" w:rsidR="00CC1B58" w:rsidRPr="003C4303" w:rsidRDefault="000D388C" w:rsidP="00CC1B58">
            <w:pPr>
              <w:ind w:right="-14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color w:val="000000"/>
                <w:sz w:val="24"/>
                <w:szCs w:val="24"/>
              </w:rPr>
              <w:t>60/40</w:t>
            </w:r>
          </w:p>
        </w:tc>
      </w:tr>
    </w:tbl>
    <w:p w14:paraId="2D32D13C" w14:textId="77777777" w:rsidR="00627AA8" w:rsidRPr="003C4303" w:rsidRDefault="00627AA8" w:rsidP="001A76E6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FCAA2" w14:textId="77777777" w:rsidR="00A44CF8" w:rsidRPr="003C4303" w:rsidRDefault="00A44CF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D6B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14:paraId="09AD9A32" w14:textId="77777777" w:rsidR="00627AA8" w:rsidRPr="003C4303" w:rsidRDefault="00627AA8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40132D9" w14:textId="77777777" w:rsidR="00BB4F74" w:rsidRPr="003C4303" w:rsidRDefault="001A76E6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1D08A200" w14:textId="77777777" w:rsidR="00627AA8" w:rsidRPr="003C4303" w:rsidRDefault="00627AA8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B9471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883020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BBAA6F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22A42B9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7E01F9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ДО:</w:t>
      </w:r>
    </w:p>
    <w:p w14:paraId="0F2851B7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14:paraId="18D38C82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6C22575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14:paraId="61239EE4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14:paraId="2E93832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6C1BE980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5D9CE63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20EC4AF8" w14:textId="1CD48792" w:rsidR="001A76E6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9E0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начального общего образования.</w:t>
      </w:r>
    </w:p>
    <w:p w14:paraId="653BD573" w14:textId="1498DF73" w:rsidR="00627AA8" w:rsidRPr="009E033F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Принципы и подходы к </w:t>
      </w:r>
      <w:r w:rsidR="003766AC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14:paraId="4378944A" w14:textId="77777777" w:rsidR="003766AC" w:rsidRPr="003C4303" w:rsidRDefault="001A76E6" w:rsidP="004C5ACE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14:paraId="03DDA9DC" w14:textId="77777777" w:rsidR="001A76E6" w:rsidRPr="003C4303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883020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построена на следующих принципах</w:t>
      </w:r>
      <w:r w:rsidR="003766AC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9CA21A1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0A790CF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60F3DDD0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06914C3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14:paraId="0F263AD8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14:paraId="48AC27EA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14:paraId="0F8425BC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14:paraId="5BA85C16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14:paraId="64E19A12" w14:textId="77777777" w:rsidR="001A76E6" w:rsidRPr="003C4303" w:rsidRDefault="001A76E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CC6CE15" w14:textId="02708D66" w:rsidR="001A76E6" w:rsidRPr="009E033F" w:rsidRDefault="001A76E6" w:rsidP="009E03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14:paraId="0B4A843E" w14:textId="1B32CB76" w:rsidR="00C31D36" w:rsidRPr="003C4303" w:rsidRDefault="001A76E6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4B111E"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основывается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следующих подходах:</w:t>
      </w:r>
    </w:p>
    <w:p w14:paraId="34659B55" w14:textId="77777777" w:rsidR="004B111E" w:rsidRPr="003C4303" w:rsidRDefault="004B11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 подход – это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14:paraId="3904E2A6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</w:t>
      </w:r>
      <w:r w:rsidR="005B0C1D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0B77BAD2" w14:textId="77777777" w:rsidR="001A76E6" w:rsidRPr="003C4303" w:rsidRDefault="001A76E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(полисубъектный)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14:paraId="68FE63C9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02470930" w14:textId="77777777" w:rsidR="007F4FDB" w:rsidRPr="003C4303" w:rsidRDefault="007F4FDB" w:rsidP="007F4FD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596"/>
      </w:tblGrid>
      <w:tr w:rsidR="00543014" w:rsidRPr="003C4303" w14:paraId="24F818C9" w14:textId="77777777" w:rsidTr="00543014">
        <w:trPr>
          <w:trHeight w:val="523"/>
        </w:trPr>
        <w:tc>
          <w:tcPr>
            <w:tcW w:w="10596" w:type="dxa"/>
          </w:tcPr>
          <w:p w14:paraId="21A2F313" w14:textId="3BF6740F" w:rsidR="00543014" w:rsidRPr="003C4303" w:rsidRDefault="00543014" w:rsidP="00B90514">
            <w:pPr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Цели реализации Программы «От рождения до школы» </w:t>
            </w:r>
          </w:p>
          <w:p w14:paraId="0353D8ED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14:paraId="42B5B857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14:paraId="506DBCF2" w14:textId="77777777" w:rsidR="00543014" w:rsidRPr="003C4303" w:rsidRDefault="00543014" w:rsidP="00543014">
            <w:pPr>
              <w:numPr>
                <w:ilvl w:val="0"/>
                <w:numId w:val="38"/>
              </w:numPr>
              <w:spacing w:after="0" w:line="360" w:lineRule="auto"/>
              <w:ind w:left="1027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14:paraId="1CF66A81" w14:textId="77777777" w:rsidR="00543014" w:rsidRPr="003C4303" w:rsidRDefault="00543014" w:rsidP="00543014">
            <w:pPr>
              <w:spacing w:line="360" w:lineRule="auto"/>
              <w:ind w:left="1027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 реализации Программы:</w:t>
            </w:r>
          </w:p>
          <w:p w14:paraId="3460A17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14:paraId="7A203550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в группах атмосферы гуманного и доброжелательного от- ношения ко всем воспитанникам, что позволяет растить их общительны- ми, добрыми, 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любознательными, инициативными, стремящимися к самостоятельности и творчеству;</w:t>
            </w:r>
          </w:p>
          <w:p w14:paraId="40AA3666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      </w:r>
          </w:p>
          <w:p w14:paraId="5CF5B5F4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уважительное отношение к результатам детского творчества;</w:t>
            </w:r>
          </w:p>
          <w:p w14:paraId="595235BE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 подходов к воспитанию детей в условиях дошкольного образовательного учреждения и семьи;</w:t>
            </w:r>
          </w:p>
          <w:p w14:paraId="41E4ADA3" w14:textId="77777777" w:rsidR="00543014" w:rsidRPr="003C4303" w:rsidRDefault="00543014" w:rsidP="00543014">
            <w:pPr>
              <w:numPr>
                <w:ilvl w:val="0"/>
                <w:numId w:val="39"/>
              </w:numPr>
              <w:spacing w:after="0" w:line="36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базиса личностной культуры у детей дошкольного возраста на основе ознакомления с материальной и духовной культуры дагестанского народа;</w:t>
            </w:r>
          </w:p>
          <w:p w14:paraId="7CE62A77" w14:textId="77777777" w:rsidR="00543014" w:rsidRPr="003C4303" w:rsidRDefault="00543014" w:rsidP="00543014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ind w:left="1027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основ ценностного восприятия мира путем создания условий для поисково-исследовательской деятельности.</w:t>
            </w:r>
          </w:p>
        </w:tc>
      </w:tr>
      <w:tr w:rsidR="00543014" w:rsidRPr="003C4303" w14:paraId="6DB337ED" w14:textId="77777777" w:rsidTr="00543014">
        <w:trPr>
          <w:trHeight w:val="511"/>
        </w:trPr>
        <w:tc>
          <w:tcPr>
            <w:tcW w:w="10596" w:type="dxa"/>
          </w:tcPr>
          <w:p w14:paraId="5CDB8CBE" w14:textId="77777777" w:rsidR="00543014" w:rsidRPr="003C4303" w:rsidRDefault="00543014" w:rsidP="005430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AE67D" w14:textId="77777777" w:rsidR="00CC1B58" w:rsidRPr="003C4303" w:rsidRDefault="00CC1B58" w:rsidP="00CC1B5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14:paraId="255B54BF" w14:textId="1665D499" w:rsidR="00FE3F78" w:rsidRPr="009E033F" w:rsidRDefault="009C211A" w:rsidP="009E033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14:paraId="3BCEE1CD" w14:textId="77777777" w:rsidR="001A76E6" w:rsidRPr="003C4303" w:rsidRDefault="001A76E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14:paraId="0AB95B14" w14:textId="77777777" w:rsidR="001A76E6" w:rsidRPr="003C4303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C0D385" w14:textId="77777777" w:rsidR="002C5C88" w:rsidRPr="003C4303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14:paraId="767F77FE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14:paraId="132B5405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14:paraId="00430A5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14:paraId="26EFE912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-региональные особенности (национально-культурные, </w:t>
      </w:r>
      <w:r w:rsidR="002C5C88" w:rsidRPr="003C4303">
        <w:rPr>
          <w:rFonts w:ascii="Times New Roman" w:eastAsia="Times New Roman" w:hAnsi="Times New Roman" w:cs="Times New Roman"/>
          <w:sz w:val="24"/>
          <w:szCs w:val="24"/>
        </w:rPr>
        <w:t>демографические, климатические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CCD25FD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14:paraId="453749F4" w14:textId="77777777" w:rsidR="001A76E6" w:rsidRPr="003C4303" w:rsidRDefault="001A76E6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14:paraId="751CF6D2" w14:textId="77777777" w:rsidR="002C5C88" w:rsidRPr="003C4303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A82AD" w14:textId="77777777" w:rsidR="00DF0653" w:rsidRPr="003C4303" w:rsidRDefault="001A76E6" w:rsidP="00061E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14:paraId="4E242061" w14:textId="2765C461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3014" w:rsidRPr="003C4303">
        <w:rPr>
          <w:rFonts w:ascii="Times New Roman" w:eastAsia="Times New Roman" w:hAnsi="Times New Roman" w:cs="Times New Roman"/>
          <w:sz w:val="24"/>
          <w:szCs w:val="24"/>
        </w:rPr>
        <w:t>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14:paraId="5AFB1AE7" w14:textId="16B37FAF" w:rsidR="001A76E6" w:rsidRPr="003C4303" w:rsidRDefault="001A76E6" w:rsidP="001A7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3C4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с 16 мая по 31 мая, в этот период педагогами групп проводится анализ рабо</w:t>
      </w:r>
      <w:r w:rsidR="00A44A56" w:rsidRPr="003C4303">
        <w:rPr>
          <w:rFonts w:ascii="Times New Roman" w:eastAsia="Times New Roman" w:hAnsi="Times New Roman" w:cs="Times New Roman"/>
          <w:sz w:val="24"/>
          <w:szCs w:val="24"/>
        </w:rPr>
        <w:t>ты за период с 01 сентября по 31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мая, в том числе педагогическая диагностика, внутрен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3C43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561E5" w:rsidRPr="003C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14:paraId="419344CF" w14:textId="7E31DA92" w:rsidR="001A76E6" w:rsidRPr="009E033F" w:rsidRDefault="001A76E6" w:rsidP="009E03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E561E5" w:rsidRPr="003C4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с 01 июня по 31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>августа, для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3C4303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3C4303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14:paraId="581D80AE" w14:textId="77777777" w:rsidR="001A76E6" w:rsidRPr="003C4303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14:paraId="7EDE6B9F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D3BFDA" w14:textId="77777777" w:rsidR="001A76E6" w:rsidRPr="003C4303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разработки и реализации обязательной части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3C4303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14:paraId="1773E93C" w14:textId="77777777" w:rsidR="00FE3F78" w:rsidRPr="003C4303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C770DF" w14:textId="77777777" w:rsidR="00FE3F78" w:rsidRPr="003C4303" w:rsidRDefault="00FE3F78">
      <w:pPr>
        <w:pStyle w:val="a5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14:paraId="0241FF32" w14:textId="77777777" w:rsidR="00F56AE2" w:rsidRPr="003C4303" w:rsidRDefault="00F56AE2" w:rsidP="00F56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7391"/>
        <w:gridCol w:w="1701"/>
      </w:tblGrid>
      <w:tr w:rsidR="00F56AE2" w:rsidRPr="003C4303" w14:paraId="10177BE5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CF0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ФОП ДО/пп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D2F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6D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6F7DCFED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C858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D51A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14:paraId="243E071C" w14:textId="77777777" w:rsidR="00F56AE2" w:rsidRPr="003C4303" w:rsidRDefault="00F56AE2" w:rsidP="00883020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8DA4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735FC8A" wp14:editId="522C7C1A">
                  <wp:extent cx="449580" cy="4495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9D98BE0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0F9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D4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14:paraId="6D44EDC8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0593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B22704" wp14:editId="556DAC42">
                  <wp:extent cx="495300" cy="495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327BEFE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086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7D89" w14:textId="77777777" w:rsidR="00F56AE2" w:rsidRPr="003C4303" w:rsidRDefault="00F56AE2" w:rsidP="0088302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C4303" w14:paraId="547315DD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0865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9B0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813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55B455" wp14:editId="1AA048BF">
                  <wp:extent cx="518160" cy="5181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585DC1E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ABEE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B1D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98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8CCDA35" wp14:editId="64F87BC1">
                  <wp:extent cx="533400" cy="533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FBE28BC" w14:textId="77777777" w:rsidTr="0072244D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5B70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12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6324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2693B" wp14:editId="22096DF2">
                  <wp:extent cx="5334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E9BCF9D" w14:textId="77777777" w:rsidTr="0072244D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60CF" w14:textId="77777777" w:rsidR="00F56AE2" w:rsidRPr="003C4303" w:rsidRDefault="00B3425A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94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C4303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BD8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F2A0F2B" wp14:editId="79FF20C6">
                  <wp:extent cx="556260" cy="556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8741B" w14:textId="77777777" w:rsidR="00552F40" w:rsidRPr="003C4303" w:rsidRDefault="00552F40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14:paraId="6A0B00E1" w14:textId="77777777" w:rsidR="00FE3F78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32DA61C" w14:textId="77777777" w:rsidR="00B41941" w:rsidRPr="003C4303" w:rsidRDefault="00B41941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94A4900" w14:textId="77777777" w:rsidR="006639C7" w:rsidRPr="003C4303" w:rsidRDefault="00627AA8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 программы из ЧФУ: можно ссылкой, можно текстом</w:t>
      </w:r>
    </w:p>
    <w:p w14:paraId="41DF741E" w14:textId="77777777" w:rsidR="006639C7" w:rsidRPr="003C4303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4768B0D" w14:textId="77777777" w:rsidR="00F62083" w:rsidRPr="003C4303" w:rsidRDefault="00F6208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14:paraId="42C137A2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09800763" w14:textId="77777777" w:rsidR="00F62083" w:rsidRPr="003C4303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система педагогической диагностики разработанная</w:t>
      </w:r>
      <w:r w:rsidR="00E561E5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5F7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ссылка на источник </w:t>
      </w:r>
    </w:p>
    <w:p w14:paraId="2BE98AB7" w14:textId="33C0B88C" w:rsidR="00C31D36" w:rsidRPr="009E033F" w:rsidRDefault="00D151CA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Cs/>
          <w:sz w:val="24"/>
          <w:szCs w:val="24"/>
        </w:rPr>
        <w:t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3C4303"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</w:p>
    <w:p w14:paraId="22524F1D" w14:textId="77777777" w:rsidR="00CE0C0B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14:paraId="4AB1DCC2" w14:textId="77777777" w:rsidR="00CC1B58" w:rsidRPr="003C4303" w:rsidRDefault="00CC1B58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246ED46C" w14:textId="77777777" w:rsidR="00EA08C4" w:rsidRPr="003C4303" w:rsidRDefault="00EA08C4" w:rsidP="00EA0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14:paraId="4AD7F3D2" w14:textId="77777777" w:rsidR="00EA08C4" w:rsidRPr="003C4303" w:rsidRDefault="00EA08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B1AF28" w14:textId="77777777" w:rsidR="00CE0C0B" w:rsidRPr="003C4303" w:rsidRDefault="00CE0C0B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14:paraId="109972A4" w14:textId="77777777" w:rsidR="00A3212E" w:rsidRPr="003C4303" w:rsidRDefault="00A3212E" w:rsidP="00A3212E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CFC0A3" w14:textId="77777777"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14:paraId="621E1CDB" w14:textId="77777777" w:rsidR="00A3212E" w:rsidRPr="003C4303" w:rsidRDefault="00A3212E" w:rsidP="00A3212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14:paraId="3845F020" w14:textId="0B7ADCF5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Образовательная область «Социально-коммуникативное развитие»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1228"/>
        <w:gridCol w:w="7527"/>
        <w:gridCol w:w="1985"/>
      </w:tblGrid>
      <w:tr w:rsidR="00F56AE2" w:rsidRPr="003C4303" w14:paraId="661BB2AF" w14:textId="77777777" w:rsidTr="0072244D">
        <w:tc>
          <w:tcPr>
            <w:tcW w:w="1228" w:type="dxa"/>
          </w:tcPr>
          <w:p w14:paraId="6E19CB0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527" w:type="dxa"/>
          </w:tcPr>
          <w:p w14:paraId="6E8F79E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985" w:type="dxa"/>
          </w:tcPr>
          <w:p w14:paraId="1143839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32F29F22" w14:textId="77777777" w:rsidTr="0072244D">
        <w:tc>
          <w:tcPr>
            <w:tcW w:w="1228" w:type="dxa"/>
          </w:tcPr>
          <w:p w14:paraId="4FA2CF52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7527" w:type="dxa"/>
          </w:tcPr>
          <w:p w14:paraId="33F85E4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1985" w:type="dxa"/>
          </w:tcPr>
          <w:p w14:paraId="5A4562F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6C17CC" wp14:editId="00E0AD13">
                  <wp:extent cx="419100" cy="4191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287" cy="42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D5FDDB9" w14:textId="77777777" w:rsidTr="0072244D">
        <w:trPr>
          <w:trHeight w:val="975"/>
        </w:trPr>
        <w:tc>
          <w:tcPr>
            <w:tcW w:w="1228" w:type="dxa"/>
          </w:tcPr>
          <w:p w14:paraId="20CFA96E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7527" w:type="dxa"/>
          </w:tcPr>
          <w:p w14:paraId="59A39E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1985" w:type="dxa"/>
          </w:tcPr>
          <w:p w14:paraId="750F0C8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6052F732" wp14:editId="61A2CC2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1905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0136CC7" w14:textId="77777777" w:rsidTr="0072244D">
        <w:tc>
          <w:tcPr>
            <w:tcW w:w="1228" w:type="dxa"/>
          </w:tcPr>
          <w:p w14:paraId="41C9DDD8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7527" w:type="dxa"/>
          </w:tcPr>
          <w:p w14:paraId="785086E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985" w:type="dxa"/>
          </w:tcPr>
          <w:p w14:paraId="44551B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35E63C0" wp14:editId="22D871E1">
                  <wp:extent cx="419100" cy="419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15" cy="42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7FFBEB" w14:textId="77777777" w:rsidTr="0072244D">
        <w:tc>
          <w:tcPr>
            <w:tcW w:w="1228" w:type="dxa"/>
          </w:tcPr>
          <w:p w14:paraId="5440D938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7527" w:type="dxa"/>
          </w:tcPr>
          <w:p w14:paraId="56DA2BC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985" w:type="dxa"/>
          </w:tcPr>
          <w:p w14:paraId="0ACD9955" w14:textId="037B6804" w:rsidR="00F56AE2" w:rsidRPr="003C4303" w:rsidRDefault="009E033F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4297D67" wp14:editId="654662A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10160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4B64A7F" w14:textId="77777777" w:rsidTr="0072244D">
        <w:tc>
          <w:tcPr>
            <w:tcW w:w="1228" w:type="dxa"/>
          </w:tcPr>
          <w:p w14:paraId="24F01607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7527" w:type="dxa"/>
          </w:tcPr>
          <w:p w14:paraId="2989D21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985" w:type="dxa"/>
          </w:tcPr>
          <w:p w14:paraId="274DF4D5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964E23" wp14:editId="713F7231">
                  <wp:extent cx="464820" cy="4648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71748" cy="47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2FCD021" w14:textId="77777777" w:rsidTr="0072244D">
        <w:tc>
          <w:tcPr>
            <w:tcW w:w="1228" w:type="dxa"/>
          </w:tcPr>
          <w:p w14:paraId="1054D00B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7527" w:type="dxa"/>
          </w:tcPr>
          <w:p w14:paraId="20BDEAA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985" w:type="dxa"/>
          </w:tcPr>
          <w:p w14:paraId="30E0969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465A2C3A" wp14:editId="50059F16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E780740" w14:textId="77777777" w:rsidTr="0072244D">
        <w:tc>
          <w:tcPr>
            <w:tcW w:w="1228" w:type="dxa"/>
          </w:tcPr>
          <w:p w14:paraId="731139D7" w14:textId="090723FD" w:rsidR="00F56AE2" w:rsidRPr="003C4303" w:rsidRDefault="00B3425A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18.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527" w:type="dxa"/>
          </w:tcPr>
          <w:p w14:paraId="76E4E2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1985" w:type="dxa"/>
          </w:tcPr>
          <w:p w14:paraId="45C194D8" w14:textId="77777777" w:rsidR="00F56AE2" w:rsidRPr="003C4303" w:rsidRDefault="00F56AE2" w:rsidP="00883020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93C0B6D" wp14:editId="227574E4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29210</wp:posOffset>
                  </wp:positionV>
                  <wp:extent cx="449580" cy="449580"/>
                  <wp:effectExtent l="0" t="0" r="0" b="0"/>
                  <wp:wrapThrough wrapText="bothSides">
                    <wp:wrapPolygon edited="0">
                      <wp:start x="0" y="0"/>
                      <wp:lineTo x="0" y="21051"/>
                      <wp:lineTo x="21051" y="21051"/>
                      <wp:lineTo x="21051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BAE17D" w14:textId="77777777"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</w:p>
    <w:p w14:paraId="15695DF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1228"/>
        <w:gridCol w:w="7669"/>
        <w:gridCol w:w="1843"/>
      </w:tblGrid>
      <w:tr w:rsidR="00F56AE2" w:rsidRPr="003C4303" w14:paraId="6D6B7282" w14:textId="77777777" w:rsidTr="0072244D">
        <w:tc>
          <w:tcPr>
            <w:tcW w:w="1228" w:type="dxa"/>
          </w:tcPr>
          <w:p w14:paraId="06459EC0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669" w:type="dxa"/>
          </w:tcPr>
          <w:p w14:paraId="37E7E81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1843" w:type="dxa"/>
          </w:tcPr>
          <w:p w14:paraId="56BEB67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0165AEB" w14:textId="77777777" w:rsidTr="0072244D">
        <w:trPr>
          <w:trHeight w:val="919"/>
        </w:trPr>
        <w:tc>
          <w:tcPr>
            <w:tcW w:w="1228" w:type="dxa"/>
          </w:tcPr>
          <w:p w14:paraId="4E14DFA9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7669" w:type="dxa"/>
          </w:tcPr>
          <w:p w14:paraId="11D528B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1843" w:type="dxa"/>
          </w:tcPr>
          <w:p w14:paraId="3988CC6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A58206" wp14:editId="4DD9252D">
                  <wp:extent cx="419100" cy="419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76" cy="42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BE66EA8" w14:textId="77777777" w:rsidTr="0072244D">
        <w:trPr>
          <w:trHeight w:val="975"/>
        </w:trPr>
        <w:tc>
          <w:tcPr>
            <w:tcW w:w="1228" w:type="dxa"/>
          </w:tcPr>
          <w:p w14:paraId="04AAB880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7669" w:type="dxa"/>
          </w:tcPr>
          <w:p w14:paraId="2474B2C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1843" w:type="dxa"/>
          </w:tcPr>
          <w:p w14:paraId="2BFB89E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 wp14:anchorId="441E15AB" wp14:editId="57AD1446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56515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416E59D3" w14:textId="77777777" w:rsidTr="0072244D">
        <w:tc>
          <w:tcPr>
            <w:tcW w:w="1228" w:type="dxa"/>
          </w:tcPr>
          <w:p w14:paraId="02301A05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7669" w:type="dxa"/>
          </w:tcPr>
          <w:p w14:paraId="0A62F66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1843" w:type="dxa"/>
          </w:tcPr>
          <w:p w14:paraId="1192A2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8587707" wp14:editId="27F0BF64">
                  <wp:extent cx="396240" cy="39624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490" cy="40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78F003A" w14:textId="77777777" w:rsidTr="0072244D">
        <w:tc>
          <w:tcPr>
            <w:tcW w:w="1228" w:type="dxa"/>
          </w:tcPr>
          <w:p w14:paraId="4178D89E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7669" w:type="dxa"/>
          </w:tcPr>
          <w:p w14:paraId="541B09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1843" w:type="dxa"/>
          </w:tcPr>
          <w:p w14:paraId="2C3CE7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0" locked="0" layoutInCell="1" allowOverlap="1" wp14:anchorId="214CAFF0" wp14:editId="4E0FE1CB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4445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A5059BE" w14:textId="77777777" w:rsidTr="0072244D">
        <w:tc>
          <w:tcPr>
            <w:tcW w:w="1228" w:type="dxa"/>
          </w:tcPr>
          <w:p w14:paraId="04088AC3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7669" w:type="dxa"/>
          </w:tcPr>
          <w:p w14:paraId="56C01E9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1843" w:type="dxa"/>
          </w:tcPr>
          <w:p w14:paraId="2361CF0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D724A8" wp14:editId="01D74892">
                  <wp:extent cx="434340" cy="43434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13" cy="44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6F2B696F" w14:textId="77777777" w:rsidTr="0072244D">
        <w:tc>
          <w:tcPr>
            <w:tcW w:w="1228" w:type="dxa"/>
          </w:tcPr>
          <w:p w14:paraId="778FC72E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7669" w:type="dxa"/>
          </w:tcPr>
          <w:p w14:paraId="61D924F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1843" w:type="dxa"/>
          </w:tcPr>
          <w:p w14:paraId="626C48A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2880" behindDoc="0" locked="0" layoutInCell="1" allowOverlap="1" wp14:anchorId="01F578A9" wp14:editId="43D97736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0B82A92" w14:textId="77777777" w:rsidTr="0072244D">
        <w:trPr>
          <w:trHeight w:val="965"/>
        </w:trPr>
        <w:tc>
          <w:tcPr>
            <w:tcW w:w="1228" w:type="dxa"/>
          </w:tcPr>
          <w:p w14:paraId="73414413" w14:textId="6768C544" w:rsidR="00F56AE2" w:rsidRPr="003C4303" w:rsidRDefault="00B3425A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19.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669" w:type="dxa"/>
          </w:tcPr>
          <w:p w14:paraId="29DD94E6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1843" w:type="dxa"/>
          </w:tcPr>
          <w:p w14:paraId="34A6091B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6D659344" wp14:editId="00369E3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5715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46141C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</w:rPr>
      </w:pPr>
    </w:p>
    <w:p w14:paraId="5F7E2D5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9"/>
        <w:tblW w:w="10881" w:type="dxa"/>
        <w:tblLook w:val="04A0" w:firstRow="1" w:lastRow="0" w:firstColumn="1" w:lastColumn="0" w:noHBand="0" w:noVBand="1"/>
      </w:tblPr>
      <w:tblGrid>
        <w:gridCol w:w="1228"/>
        <w:gridCol w:w="7527"/>
        <w:gridCol w:w="2126"/>
      </w:tblGrid>
      <w:tr w:rsidR="00F56AE2" w:rsidRPr="003C4303" w14:paraId="359F524E" w14:textId="77777777" w:rsidTr="0072244D">
        <w:tc>
          <w:tcPr>
            <w:tcW w:w="1228" w:type="dxa"/>
          </w:tcPr>
          <w:p w14:paraId="069D70A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527" w:type="dxa"/>
          </w:tcPr>
          <w:p w14:paraId="60F712DA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14:paraId="019B15C8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61A4B57" w14:textId="77777777" w:rsidTr="0072244D">
        <w:tc>
          <w:tcPr>
            <w:tcW w:w="1228" w:type="dxa"/>
          </w:tcPr>
          <w:p w14:paraId="3C253A1A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7527" w:type="dxa"/>
          </w:tcPr>
          <w:p w14:paraId="7B32CC7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14:paraId="66DBB7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D900EE" wp14:editId="375D79CE">
                  <wp:extent cx="434340" cy="4343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69" cy="43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CD36D3B" w14:textId="77777777" w:rsidTr="0072244D">
        <w:tc>
          <w:tcPr>
            <w:tcW w:w="1228" w:type="dxa"/>
          </w:tcPr>
          <w:p w14:paraId="09C90CCB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7527" w:type="dxa"/>
          </w:tcPr>
          <w:p w14:paraId="00FC86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14:paraId="72BF37F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718B17D9" wp14:editId="5965F17C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-1905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4BE98BF" w14:textId="77777777" w:rsidTr="0072244D">
        <w:tc>
          <w:tcPr>
            <w:tcW w:w="1228" w:type="dxa"/>
          </w:tcPr>
          <w:p w14:paraId="461235BE" w14:textId="77777777" w:rsidR="00F56AE2" w:rsidRPr="003C4303" w:rsidRDefault="00B3425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14:paraId="43A49489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7" w:type="dxa"/>
          </w:tcPr>
          <w:p w14:paraId="1BE335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14:paraId="769387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9BABE" wp14:editId="5E4E970A">
                  <wp:extent cx="434340" cy="4343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510" cy="43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A6AE60D" w14:textId="77777777" w:rsidTr="0072244D">
        <w:tc>
          <w:tcPr>
            <w:tcW w:w="1228" w:type="dxa"/>
          </w:tcPr>
          <w:p w14:paraId="6EF68384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7527" w:type="dxa"/>
          </w:tcPr>
          <w:p w14:paraId="02205EA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14:paraId="2EDB341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 wp14:anchorId="56B49D68" wp14:editId="7321EA42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23495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1507C079" w14:textId="77777777" w:rsidTr="0072244D">
        <w:tc>
          <w:tcPr>
            <w:tcW w:w="1228" w:type="dxa"/>
          </w:tcPr>
          <w:p w14:paraId="62083CF7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7527" w:type="dxa"/>
          </w:tcPr>
          <w:p w14:paraId="7117AB1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14:paraId="340A952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F545346" wp14:editId="508A96EB">
                  <wp:extent cx="396240" cy="39624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0CA3E955" w14:textId="77777777" w:rsidTr="0072244D">
        <w:tc>
          <w:tcPr>
            <w:tcW w:w="1228" w:type="dxa"/>
          </w:tcPr>
          <w:p w14:paraId="656F9F3F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7527" w:type="dxa"/>
          </w:tcPr>
          <w:p w14:paraId="063D24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14:paraId="729D03B3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50C9F0CF" wp14:editId="05E9873D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12065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68FAC2E0" w14:textId="77777777" w:rsidTr="0072244D">
        <w:tc>
          <w:tcPr>
            <w:tcW w:w="1228" w:type="dxa"/>
          </w:tcPr>
          <w:p w14:paraId="420ED61E" w14:textId="693454A9" w:rsidR="00F56AE2" w:rsidRPr="003C4303" w:rsidRDefault="00B3425A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20.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527" w:type="dxa"/>
          </w:tcPr>
          <w:p w14:paraId="4E39190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14:paraId="7F833E52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373C5862" wp14:editId="1869244F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22225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7130B93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0AFFE70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1228"/>
        <w:gridCol w:w="7385"/>
        <w:gridCol w:w="2127"/>
      </w:tblGrid>
      <w:tr w:rsidR="00F56AE2" w:rsidRPr="003C4303" w14:paraId="0FAEFD6E" w14:textId="77777777" w:rsidTr="0072244D">
        <w:tc>
          <w:tcPr>
            <w:tcW w:w="1228" w:type="dxa"/>
          </w:tcPr>
          <w:p w14:paraId="6AC0E839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385" w:type="dxa"/>
          </w:tcPr>
          <w:p w14:paraId="0599D53C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7996224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59C635C9" w14:textId="77777777" w:rsidTr="0072244D">
        <w:tc>
          <w:tcPr>
            <w:tcW w:w="1228" w:type="dxa"/>
          </w:tcPr>
          <w:p w14:paraId="473D1870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7385" w:type="dxa"/>
          </w:tcPr>
          <w:p w14:paraId="0DDF525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7" w:type="dxa"/>
          </w:tcPr>
          <w:p w14:paraId="4B676CD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A5E054D" wp14:editId="081C3BD2">
                  <wp:extent cx="396240" cy="3962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484" cy="400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347DBE98" w14:textId="77777777" w:rsidTr="0072244D">
        <w:tc>
          <w:tcPr>
            <w:tcW w:w="1228" w:type="dxa"/>
          </w:tcPr>
          <w:p w14:paraId="240A5223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7385" w:type="dxa"/>
          </w:tcPr>
          <w:p w14:paraId="3AFDD4B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7" w:type="dxa"/>
          </w:tcPr>
          <w:p w14:paraId="36D56B2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AE2CC2" wp14:editId="082EBDAA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2540</wp:posOffset>
                  </wp:positionV>
                  <wp:extent cx="388620" cy="388620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0118" y="20118"/>
                      <wp:lineTo x="20118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50599E48" w14:textId="77777777" w:rsidTr="0072244D">
        <w:tc>
          <w:tcPr>
            <w:tcW w:w="1228" w:type="dxa"/>
          </w:tcPr>
          <w:p w14:paraId="5705A2DC" w14:textId="77777777" w:rsidR="00F56AE2" w:rsidRPr="003C4303" w:rsidRDefault="00B3425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14:paraId="0E45C35E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</w:tcPr>
          <w:p w14:paraId="2564A0C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2078AB8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BFCD3F" wp14:editId="21755E0C">
                  <wp:extent cx="434340" cy="4343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382" cy="43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E72382D" w14:textId="77777777" w:rsidTr="0072244D">
        <w:tc>
          <w:tcPr>
            <w:tcW w:w="1228" w:type="dxa"/>
          </w:tcPr>
          <w:p w14:paraId="1919FF22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7385" w:type="dxa"/>
          </w:tcPr>
          <w:p w14:paraId="155D801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3F06AEF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A92F834" wp14:editId="7EF5E97F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10160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1577221" w14:textId="77777777" w:rsidTr="0072244D">
        <w:tc>
          <w:tcPr>
            <w:tcW w:w="1228" w:type="dxa"/>
          </w:tcPr>
          <w:p w14:paraId="7EE21460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7385" w:type="dxa"/>
          </w:tcPr>
          <w:p w14:paraId="423494C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763D1B9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C543760" wp14:editId="7D8B4F6D">
                  <wp:extent cx="434340" cy="4343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59" cy="44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75356D3" w14:textId="77777777" w:rsidTr="0072244D">
        <w:tc>
          <w:tcPr>
            <w:tcW w:w="1228" w:type="dxa"/>
          </w:tcPr>
          <w:p w14:paraId="32C2178F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7385" w:type="dxa"/>
          </w:tcPr>
          <w:p w14:paraId="5B0E8BE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581B38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141F289A" wp14:editId="1D82C693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3ECC2D0" w14:textId="77777777" w:rsidTr="0072244D">
        <w:tc>
          <w:tcPr>
            <w:tcW w:w="1228" w:type="dxa"/>
          </w:tcPr>
          <w:p w14:paraId="27B2D86E" w14:textId="38B62086" w:rsidR="00F56AE2" w:rsidRPr="003C4303" w:rsidRDefault="00B3425A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21.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385" w:type="dxa"/>
          </w:tcPr>
          <w:p w14:paraId="1325CD21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2C3B244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48966186" wp14:editId="744411C6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2540</wp:posOffset>
                  </wp:positionV>
                  <wp:extent cx="441960" cy="441960"/>
                  <wp:effectExtent l="0" t="0" r="0" b="0"/>
                  <wp:wrapThrough wrapText="bothSides">
                    <wp:wrapPolygon edited="0">
                      <wp:start x="0" y="0"/>
                      <wp:lineTo x="0" y="20483"/>
                      <wp:lineTo x="20483" y="20483"/>
                      <wp:lineTo x="20483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FA96C7" w14:textId="77777777" w:rsidR="00F56AE2" w:rsidRPr="003C4303" w:rsidRDefault="00F56AE2" w:rsidP="00F56AE2">
      <w:pPr>
        <w:pStyle w:val="a5"/>
        <w:ind w:left="420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ab/>
      </w:r>
    </w:p>
    <w:p w14:paraId="14773BD1" w14:textId="77777777" w:rsidR="00F56AE2" w:rsidRPr="003C4303" w:rsidRDefault="00F56AE2" w:rsidP="00F56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9"/>
        <w:tblW w:w="10740" w:type="dxa"/>
        <w:tblLook w:val="04A0" w:firstRow="1" w:lastRow="0" w:firstColumn="1" w:lastColumn="0" w:noHBand="0" w:noVBand="1"/>
      </w:tblPr>
      <w:tblGrid>
        <w:gridCol w:w="1228"/>
        <w:gridCol w:w="7385"/>
        <w:gridCol w:w="2127"/>
      </w:tblGrid>
      <w:tr w:rsidR="00F56AE2" w:rsidRPr="003C4303" w14:paraId="6917ED89" w14:textId="77777777" w:rsidTr="0072244D">
        <w:tc>
          <w:tcPr>
            <w:tcW w:w="1228" w:type="dxa"/>
          </w:tcPr>
          <w:p w14:paraId="3D3E8D81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7385" w:type="dxa"/>
          </w:tcPr>
          <w:p w14:paraId="23C759C5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7" w:type="dxa"/>
          </w:tcPr>
          <w:p w14:paraId="31CB8E1E" w14:textId="77777777" w:rsidR="00F56AE2" w:rsidRPr="003C4303" w:rsidRDefault="00F56AE2" w:rsidP="008830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C4303" w14:paraId="11FECC19" w14:textId="77777777" w:rsidTr="0072244D">
        <w:tc>
          <w:tcPr>
            <w:tcW w:w="1228" w:type="dxa"/>
          </w:tcPr>
          <w:p w14:paraId="56009C66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7385" w:type="dxa"/>
          </w:tcPr>
          <w:p w14:paraId="707CEA0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7" w:type="dxa"/>
          </w:tcPr>
          <w:p w14:paraId="032A8A0D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E41877" wp14:editId="1DBD60E8">
                  <wp:extent cx="502920" cy="50292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2414" cy="51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52DF00F4" w14:textId="77777777" w:rsidTr="0072244D">
        <w:tc>
          <w:tcPr>
            <w:tcW w:w="1228" w:type="dxa"/>
          </w:tcPr>
          <w:p w14:paraId="76E89779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7385" w:type="dxa"/>
          </w:tcPr>
          <w:p w14:paraId="5407FD3C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7" w:type="dxa"/>
          </w:tcPr>
          <w:p w14:paraId="518ABF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5DB4541" wp14:editId="3D13FC84">
                  <wp:simplePos x="0" y="0"/>
                  <wp:positionH relativeFrom="column">
                    <wp:posOffset>735965</wp:posOffset>
                  </wp:positionH>
                  <wp:positionV relativeFrom="paragraph">
                    <wp:posOffset>3810</wp:posOffset>
                  </wp:positionV>
                  <wp:extent cx="464820" cy="46482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361" y="20361"/>
                      <wp:lineTo x="2036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264745B2" w14:textId="77777777" w:rsidTr="0072244D">
        <w:tc>
          <w:tcPr>
            <w:tcW w:w="1228" w:type="dxa"/>
          </w:tcPr>
          <w:p w14:paraId="5034859A" w14:textId="77777777" w:rsidR="00F56AE2" w:rsidRPr="003C4303" w:rsidRDefault="00B3425A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1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14:paraId="09F6538B" w14:textId="77777777" w:rsidR="00F56AE2" w:rsidRPr="003C4303" w:rsidRDefault="00F56AE2" w:rsidP="008830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</w:tcPr>
          <w:p w14:paraId="49EFB2DE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7" w:type="dxa"/>
          </w:tcPr>
          <w:p w14:paraId="0BADD16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1394E71" wp14:editId="41D22104">
                  <wp:extent cx="502920" cy="50292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9033" cy="50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75F976BE" w14:textId="77777777" w:rsidTr="0072244D">
        <w:tc>
          <w:tcPr>
            <w:tcW w:w="1228" w:type="dxa"/>
          </w:tcPr>
          <w:p w14:paraId="17497903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7385" w:type="dxa"/>
          </w:tcPr>
          <w:p w14:paraId="78B4162B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7" w:type="dxa"/>
          </w:tcPr>
          <w:p w14:paraId="2FC364A9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E6608AB" wp14:editId="4B6BC3C2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2540</wp:posOffset>
                  </wp:positionV>
                  <wp:extent cx="426720" cy="42672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61FE0BF" w14:textId="77777777" w:rsidTr="0072244D">
        <w:trPr>
          <w:trHeight w:val="909"/>
        </w:trPr>
        <w:tc>
          <w:tcPr>
            <w:tcW w:w="1228" w:type="dxa"/>
          </w:tcPr>
          <w:p w14:paraId="7E4D3E92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7385" w:type="dxa"/>
          </w:tcPr>
          <w:p w14:paraId="74666870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7" w:type="dxa"/>
          </w:tcPr>
          <w:p w14:paraId="17C18534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4B20F" wp14:editId="47358ACF">
                  <wp:extent cx="434340" cy="43434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74" cy="43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C4303" w14:paraId="25CB6DD5" w14:textId="77777777" w:rsidTr="0072244D">
        <w:trPr>
          <w:trHeight w:val="992"/>
        </w:trPr>
        <w:tc>
          <w:tcPr>
            <w:tcW w:w="1228" w:type="dxa"/>
          </w:tcPr>
          <w:p w14:paraId="3FFDFCD1" w14:textId="77777777" w:rsidR="00F56AE2" w:rsidRPr="003C4303" w:rsidRDefault="00B3425A" w:rsidP="00883020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7385" w:type="dxa"/>
          </w:tcPr>
          <w:p w14:paraId="0DD8BA77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7" w:type="dxa"/>
          </w:tcPr>
          <w:p w14:paraId="4E762738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0039D212" wp14:editId="3FF1FBAD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12700</wp:posOffset>
                  </wp:positionV>
                  <wp:extent cx="434340" cy="434340"/>
                  <wp:effectExtent l="0" t="0" r="0" b="0"/>
                  <wp:wrapThrough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6AE2" w:rsidRPr="003C4303" w14:paraId="7C8E3A72" w14:textId="77777777" w:rsidTr="0072244D">
        <w:trPr>
          <w:trHeight w:val="1019"/>
        </w:trPr>
        <w:tc>
          <w:tcPr>
            <w:tcW w:w="1228" w:type="dxa"/>
          </w:tcPr>
          <w:p w14:paraId="31A10DB8" w14:textId="698BB2B2" w:rsidR="00F56AE2" w:rsidRPr="003C4303" w:rsidRDefault="00B3425A" w:rsidP="00B90514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F56AE2" w:rsidRPr="003C4303">
                <w:rPr>
                  <w:rStyle w:val="a7"/>
                  <w:rFonts w:ascii="Times New Roman" w:hAnsi="Times New Roman"/>
                  <w:sz w:val="24"/>
                  <w:szCs w:val="24"/>
                </w:rPr>
                <w:t>22.</w:t>
              </w:r>
              <w:r w:rsidR="00B90514">
                <w:rPr>
                  <w:rStyle w:val="a7"/>
                  <w:rFonts w:ascii="Times New Roman" w:hAnsi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7385" w:type="dxa"/>
          </w:tcPr>
          <w:p w14:paraId="0A98076A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7" w:type="dxa"/>
          </w:tcPr>
          <w:p w14:paraId="0561307F" w14:textId="77777777" w:rsidR="00F56AE2" w:rsidRPr="003C4303" w:rsidRDefault="00F56AE2" w:rsidP="00883020">
            <w:pPr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3A974160" wp14:editId="3D68ED8D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17780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409A7E" w14:textId="77777777" w:rsidR="00A3212E" w:rsidRPr="003C4303" w:rsidRDefault="00A3212E" w:rsidP="00A3212E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14:paraId="3698DC0D" w14:textId="77777777" w:rsidR="008465DC" w:rsidRPr="003C4303" w:rsidRDefault="008465DC" w:rsidP="008465D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включает в себя: 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 коммуникативное, познавательное, речевое, художественно – эстетическое и физическое развитие. </w:t>
      </w:r>
    </w:p>
    <w:p w14:paraId="213EADA0" w14:textId="77777777" w:rsidR="008465DC" w:rsidRPr="003C4303" w:rsidRDefault="008465DC" w:rsidP="008465D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образовательных областей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0"/>
        <w:gridCol w:w="6370"/>
      </w:tblGrid>
      <w:tr w:rsidR="008465DC" w:rsidRPr="003C4303" w14:paraId="79C198E1" w14:textId="77777777" w:rsidTr="006F770B">
        <w:trPr>
          <w:trHeight w:val="270"/>
        </w:trPr>
        <w:tc>
          <w:tcPr>
            <w:tcW w:w="4370" w:type="dxa"/>
            <w:vMerge w:val="restart"/>
          </w:tcPr>
          <w:p w14:paraId="7C9790DD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образовательные области  по  ФГОС ДО</w:t>
            </w:r>
          </w:p>
        </w:tc>
        <w:tc>
          <w:tcPr>
            <w:tcW w:w="6370" w:type="dxa"/>
            <w:tcBorders>
              <w:bottom w:val="nil"/>
            </w:tcBorders>
            <w:shd w:val="clear" w:color="auto" w:fill="auto"/>
          </w:tcPr>
          <w:p w14:paraId="5D9D61E6" w14:textId="77777777" w:rsidR="008465DC" w:rsidRPr="003C4303" w:rsidRDefault="008465DC" w:rsidP="008465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Цели и</w:t>
            </w:r>
            <w:r w:rsidRPr="003C430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</w:tr>
      <w:tr w:rsidR="008465DC" w:rsidRPr="003C4303" w14:paraId="552EC7F6" w14:textId="77777777" w:rsidTr="006F770B">
        <w:trPr>
          <w:trHeight w:val="270"/>
        </w:trPr>
        <w:tc>
          <w:tcPr>
            <w:tcW w:w="4370" w:type="dxa"/>
            <w:vMerge/>
          </w:tcPr>
          <w:p w14:paraId="1312F843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9CAD3DE" w14:textId="77777777" w:rsidR="008465DC" w:rsidRPr="003C4303" w:rsidRDefault="008465DC" w:rsidP="00846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соответствии с программой </w:t>
            </w:r>
          </w:p>
        </w:tc>
      </w:tr>
      <w:tr w:rsidR="008465DC" w:rsidRPr="003C4303" w14:paraId="7A5E598E" w14:textId="77777777" w:rsidTr="006F770B">
        <w:tc>
          <w:tcPr>
            <w:tcW w:w="4370" w:type="dxa"/>
          </w:tcPr>
          <w:p w14:paraId="7EB9F9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направлено на:</w:t>
            </w:r>
          </w:p>
          <w:p w14:paraId="3FB18B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14:paraId="193E15B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общения и взаимодействия ребёнка с взрослыми и сверстниками; </w:t>
            </w:r>
          </w:p>
          <w:p w14:paraId="7DD497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14:paraId="5FD535A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14:paraId="1177A6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6370" w:type="dxa"/>
            <w:shd w:val="clear" w:color="auto" w:fill="auto"/>
          </w:tcPr>
          <w:p w14:paraId="36401DF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Социализация, развитие общения, нравственное воспитание.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14:paraId="54CB794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14:paraId="1CF7A69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14:paraId="63BF42A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в семье и сообществе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гендерной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семейной принадлежности.</w:t>
            </w:r>
          </w:p>
          <w:p w14:paraId="3B6DD3C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Самообслуживание,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14:paraId="7F62F0A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культурно-гигиенических навыков.</w:t>
            </w:r>
          </w:p>
          <w:p w14:paraId="11B6412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14:paraId="17EF62B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конца, стремление сделать его хорошо).</w:t>
            </w:r>
          </w:p>
          <w:p w14:paraId="55ABF57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14:paraId="40F53D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основ безопасности.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14:paraId="1B3540D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интереса к национальной культуре дагестанского народа.</w:t>
            </w:r>
          </w:p>
          <w:p w14:paraId="65048B3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представлений о народных этикетных нормах дагестанского народа.</w:t>
            </w:r>
          </w:p>
        </w:tc>
      </w:tr>
      <w:tr w:rsidR="008465DC" w:rsidRPr="003C4303" w14:paraId="37F4F109" w14:textId="77777777" w:rsidTr="006F770B">
        <w:tc>
          <w:tcPr>
            <w:tcW w:w="4370" w:type="dxa"/>
          </w:tcPr>
          <w:p w14:paraId="109E97D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предполагает:</w:t>
            </w:r>
          </w:p>
          <w:p w14:paraId="2F340BA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интересов детей, любознательности и познавательной мотивации; </w:t>
            </w:r>
          </w:p>
          <w:p w14:paraId="7AB05C8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познавательных действий, становление сознания; </w:t>
            </w:r>
          </w:p>
          <w:p w14:paraId="5ADBD80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творческой активности; </w:t>
            </w:r>
          </w:p>
          <w:p w14:paraId="3EFC5F8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природы, многообразии стран и народов мира.</w:t>
            </w:r>
          </w:p>
        </w:tc>
        <w:tc>
          <w:tcPr>
            <w:tcW w:w="6370" w:type="dxa"/>
            <w:shd w:val="clear" w:color="auto" w:fill="auto"/>
          </w:tcPr>
          <w:p w14:paraId="72E9EB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 детей любознательности, формирование познавательной мотивации, умственных действий,</w:t>
            </w:r>
            <w:r w:rsidRPr="003C430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14:paraId="12F99A9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элементарных математических  представлений, 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CABDB7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14:paraId="380FF4F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восприятия, внимания, памяти, наблюдательности, способности анализировать, сравнивать, выделять характерные, существенные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14:paraId="5735AE8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предметным окружением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14:paraId="4175421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14:paraId="4A7640E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социальным миром.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14:paraId="35A4CD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14:paraId="0E5D9A4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ормирование базиса личностной культуры на основе ознакомления с материальной культурой дагестанского народа.</w:t>
            </w:r>
          </w:p>
        </w:tc>
      </w:tr>
      <w:tr w:rsidR="008465DC" w:rsidRPr="003C4303" w14:paraId="6C76C540" w14:textId="77777777" w:rsidTr="006F770B">
        <w:trPr>
          <w:trHeight w:val="709"/>
        </w:trPr>
        <w:tc>
          <w:tcPr>
            <w:tcW w:w="4370" w:type="dxa"/>
          </w:tcPr>
          <w:p w14:paraId="4ACFAC2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развитие,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в себя:</w:t>
            </w:r>
          </w:p>
          <w:p w14:paraId="1C0D26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речью как средством общения и культуры;  обогащение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активного словаря; </w:t>
            </w:r>
          </w:p>
          <w:p w14:paraId="3F8107F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14:paraId="541A863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звуковой и интонационной культуры речи, фонематического слуха; </w:t>
            </w:r>
          </w:p>
          <w:p w14:paraId="189BA16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14:paraId="258BD9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6370" w:type="dxa"/>
            <w:shd w:val="clear" w:color="auto" w:fill="auto"/>
          </w:tcPr>
          <w:p w14:paraId="012FE1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Овладение конструктивными способами взаимодействия с окружающими людьми.</w:t>
            </w:r>
          </w:p>
          <w:p w14:paraId="24F9E62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свободного общения с взрослыми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детьми, овладение конструктивными способами и средствами взаимодействия с окружающими.</w:t>
            </w:r>
          </w:p>
          <w:p w14:paraId="21FF6FD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14:paraId="5F71576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овладение воспитанниками нормами речи.</w:t>
            </w:r>
          </w:p>
          <w:p w14:paraId="1A326AD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литература.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интереса и любви к чтению; развитие литературной речи.</w:t>
            </w:r>
          </w:p>
          <w:p w14:paraId="1B396B4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14:paraId="04D4A2D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словесного творчества на основе национальной культуры дагестанского народа.</w:t>
            </w:r>
          </w:p>
        </w:tc>
      </w:tr>
      <w:tr w:rsidR="008465DC" w:rsidRPr="003C4303" w14:paraId="3C503280" w14:textId="77777777" w:rsidTr="006F770B">
        <w:tc>
          <w:tcPr>
            <w:tcW w:w="4370" w:type="dxa"/>
          </w:tcPr>
          <w:p w14:paraId="237A113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F3A3F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предполагает:</w:t>
            </w:r>
          </w:p>
          <w:p w14:paraId="49E699B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14:paraId="2EA3F0E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эстетического отношения к окружающему миру; </w:t>
            </w:r>
          </w:p>
          <w:p w14:paraId="625D8537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элементарных представлений о видах искусства; </w:t>
            </w:r>
          </w:p>
          <w:p w14:paraId="38CC6AC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восприятие музыки, художественной литературы, фольклора; </w:t>
            </w:r>
          </w:p>
          <w:p w14:paraId="1528CE9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стимулирование сопереживания персонажам художественных произведений;</w:t>
            </w:r>
          </w:p>
          <w:p w14:paraId="598AA4EA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6370" w:type="dxa"/>
            <w:shd w:val="clear" w:color="auto" w:fill="auto"/>
          </w:tcPr>
          <w:p w14:paraId="36E57CF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      </w:r>
          </w:p>
          <w:p w14:paraId="1CF83FB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      </w:r>
          </w:p>
          <w:p w14:paraId="7AB202F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14:paraId="1A2968C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14:paraId="41A524B5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14:paraId="777E17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14:paraId="3B496178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интереса к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различным видам изобразительной деятельности; совершенствование умений в рисовании, лепке, аппликации, прикладном творчестве.</w:t>
            </w:r>
          </w:p>
          <w:p w14:paraId="092CF969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14:paraId="1D68E93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14:paraId="5CC6D18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Конструктивно-модельная деятельность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14:paraId="5261AC0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14:paraId="081207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Музыкальная деятельность.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14:paraId="36A63F0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14:paraId="22CC518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14:paraId="135F5533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  <w:p w14:paraId="4B5433C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27616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 интереса к познанию духовной культуры дагестанского народа: литература, музыка, живопись, народно-прикладное искусство;</w:t>
            </w:r>
          </w:p>
          <w:p w14:paraId="0E89175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произведений дагестанского фольклора, художественной литературы дагестанских поэтов и писателей.</w:t>
            </w:r>
          </w:p>
        </w:tc>
      </w:tr>
      <w:tr w:rsidR="008465DC" w:rsidRPr="003C4303" w14:paraId="34BE1202" w14:textId="77777777" w:rsidTr="006F770B">
        <w:tc>
          <w:tcPr>
            <w:tcW w:w="4370" w:type="dxa"/>
          </w:tcPr>
          <w:p w14:paraId="6BAE3B8E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включает:</w:t>
            </w:r>
          </w:p>
          <w:p w14:paraId="162F956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14:paraId="3A822EC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опорно-двигательной системы организма;</w:t>
            </w:r>
          </w:p>
          <w:p w14:paraId="2F4A981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равновесия, координации движения, крупной и мелкой моторики обеих рук, а также с правильным, не наносящего ущерба организму, выполнением основных движений (ходьба, бег, мягкие прыжки, повороты в обе стороны);</w:t>
            </w:r>
          </w:p>
          <w:p w14:paraId="5BBA4D00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14:paraId="1528E93F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становление целенаправленности и саморегуляции в двигательной сфере; </w:t>
            </w:r>
          </w:p>
          <w:p w14:paraId="5D88CD1B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370" w:type="dxa"/>
            <w:shd w:val="clear" w:color="auto" w:fill="auto"/>
          </w:tcPr>
          <w:p w14:paraId="64317FF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интереса и ценностного отношения к занятиям физической культурой, гармоничное 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  <w:p w14:paraId="5A07FE6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детей начальных представлений о здоровом образе жизни. </w:t>
            </w:r>
          </w:p>
          <w:p w14:paraId="7FB87C8D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культура.</w:t>
            </w: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14:paraId="638F2F12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14:paraId="070DBD81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  <w:p w14:paraId="352BA9EC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229514" w14:textId="77777777" w:rsidR="008465DC" w:rsidRPr="003C4303" w:rsidRDefault="008465DC" w:rsidP="008465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видах спорта дагестанского народа.</w:t>
            </w:r>
          </w:p>
        </w:tc>
      </w:tr>
    </w:tbl>
    <w:p w14:paraId="7AC5A639" w14:textId="77777777" w:rsidR="008465DC" w:rsidRPr="003C4303" w:rsidRDefault="008465DC" w:rsidP="008465D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7B87E2" w14:textId="77777777" w:rsidR="00CE0C0B" w:rsidRPr="003C4303" w:rsidRDefault="00CE0C0B" w:rsidP="00CE0C0B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C9C1AA1" w14:textId="10199DD5" w:rsidR="00162B3E" w:rsidRPr="009E033F" w:rsidRDefault="00162B3E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14:paraId="7369019A" w14:textId="4FBAF3D1" w:rsidR="00CC1B58" w:rsidRPr="009E033F" w:rsidRDefault="00CE0C0B" w:rsidP="009E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14:paraId="1E0C121D" w14:textId="1E7E774A" w:rsidR="0017232B" w:rsidRPr="009E033F" w:rsidRDefault="009E033F" w:rsidP="008465DC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14:paraId="1203FB3F" w14:textId="1F738D01" w:rsidR="00952A8A" w:rsidRPr="003C4303" w:rsidRDefault="00CE0C0B" w:rsidP="00C31D36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14:paraId="752CA597" w14:textId="77777777" w:rsidR="00CE0C0B" w:rsidRPr="003C4303" w:rsidRDefault="00522BF3" w:rsidP="00061E68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37230A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</w:t>
      </w:r>
      <w:r w:rsidR="0037230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3A8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23.6.1. ФОП ДО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CD97D61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50"/>
        <w:gridCol w:w="5528"/>
      </w:tblGrid>
      <w:tr w:rsidR="002251E7" w:rsidRPr="003C4303" w14:paraId="7EA950C9" w14:textId="77777777" w:rsidTr="0052005E">
        <w:trPr>
          <w:trHeight w:val="549"/>
        </w:trPr>
        <w:tc>
          <w:tcPr>
            <w:tcW w:w="5050" w:type="dxa"/>
          </w:tcPr>
          <w:p w14:paraId="46E5BFD2" w14:textId="77777777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6FCB44D" w14:textId="22C56750" w:rsidR="002251E7" w:rsidRPr="003C4303" w:rsidRDefault="002251E7" w:rsidP="00883A8B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(2 - 3 года)</w:t>
            </w:r>
          </w:p>
          <w:p w14:paraId="579DE615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F90940F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дошкольном возрасте</w:t>
            </w:r>
          </w:p>
          <w:p w14:paraId="488CFAE2" w14:textId="77777777" w:rsidR="002251E7" w:rsidRPr="003C4303" w:rsidRDefault="002251E7" w:rsidP="00883A8B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(3 года - 8 лет)</w:t>
            </w:r>
          </w:p>
          <w:p w14:paraId="63819E78" w14:textId="77777777" w:rsidR="002251E7" w:rsidRPr="003C4303" w:rsidRDefault="002251E7" w:rsidP="00883A8B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1EA4D91E" w14:textId="77777777" w:rsidTr="0052005E">
        <w:trPr>
          <w:trHeight w:val="1291"/>
        </w:trPr>
        <w:tc>
          <w:tcPr>
            <w:tcW w:w="5050" w:type="dxa"/>
            <w:shd w:val="clear" w:color="auto" w:fill="FFFFFF" w:themeFill="background1"/>
          </w:tcPr>
          <w:p w14:paraId="7C1DAB5F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Информационно-рецептивный метод, </w:t>
            </w:r>
          </w:p>
          <w:p w14:paraId="194456C5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14:paraId="6DC195C3" w14:textId="77777777" w:rsidR="002251E7" w:rsidRPr="003C4303" w:rsidRDefault="002251E7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528" w:type="dxa"/>
            <w:shd w:val="clear" w:color="auto" w:fill="FFFFFF" w:themeFill="background1"/>
          </w:tcPr>
          <w:p w14:paraId="369B3DA5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14:paraId="7C98BAAE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14:paraId="0A3E99F4" w14:textId="77777777" w:rsidR="002251E7" w:rsidRPr="003C4303" w:rsidRDefault="002251E7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14:paraId="352A2592" w14:textId="77777777" w:rsidR="00006472" w:rsidRPr="003C4303" w:rsidRDefault="00006472" w:rsidP="00006472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02B6E" w14:textId="77777777" w:rsidR="00CE0C0B" w:rsidRPr="003C4303" w:rsidRDefault="00883A8B" w:rsidP="00883A8B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BEE930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98"/>
        <w:gridCol w:w="5500"/>
      </w:tblGrid>
      <w:tr w:rsidR="00B61C66" w:rsidRPr="003C4303" w14:paraId="4EEA9C53" w14:textId="77777777" w:rsidTr="0052005E">
        <w:tc>
          <w:tcPr>
            <w:tcW w:w="5098" w:type="dxa"/>
          </w:tcPr>
          <w:p w14:paraId="7B04A23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5500" w:type="dxa"/>
          </w:tcPr>
          <w:p w14:paraId="7BCEFDC6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3C4303" w14:paraId="5E22EBDE" w14:textId="77777777" w:rsidTr="0052005E">
        <w:tc>
          <w:tcPr>
            <w:tcW w:w="5098" w:type="dxa"/>
          </w:tcPr>
          <w:p w14:paraId="197BFEB0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14:paraId="44E653F2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532F329F" w14:textId="77777777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5500" w:type="dxa"/>
          </w:tcPr>
          <w:p w14:paraId="54B5D115" w14:textId="4900534E" w:rsidR="00B61C66" w:rsidRPr="003C4303" w:rsidRDefault="00B61C66" w:rsidP="00BC7B9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ЭОР, модели </w:t>
            </w:r>
            <w:r w:rsidR="00B55104"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14:paraId="7CBF8A4C" w14:textId="77777777" w:rsidR="00B61C66" w:rsidRPr="003C4303" w:rsidRDefault="00B61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5B297FF7" w14:textId="77777777" w:rsidR="00F62083" w:rsidRPr="003C4303" w:rsidRDefault="00522B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01F9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3C4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21F1865" w14:textId="77777777" w:rsidR="00FA5144" w:rsidRPr="003C4303" w:rsidRDefault="00FA5144" w:rsidP="0000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624"/>
        <w:gridCol w:w="5954"/>
      </w:tblGrid>
      <w:tr w:rsidR="002251E7" w:rsidRPr="003C4303" w14:paraId="006C0AE4" w14:textId="77777777" w:rsidTr="00B90514">
        <w:trPr>
          <w:trHeight w:val="549"/>
        </w:trPr>
        <w:tc>
          <w:tcPr>
            <w:tcW w:w="4624" w:type="dxa"/>
          </w:tcPr>
          <w:p w14:paraId="625BEEEE" w14:textId="77777777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14:paraId="7BEA0B3B" w14:textId="561C0DAA" w:rsidR="002251E7" w:rsidRPr="003C4303" w:rsidRDefault="002251E7" w:rsidP="00BC7B9A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(2 - 3 года)</w:t>
            </w:r>
          </w:p>
          <w:p w14:paraId="5CBDD06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8F1679E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14:paraId="602114ED" w14:textId="77777777" w:rsidR="002251E7" w:rsidRPr="003C4303" w:rsidRDefault="002251E7" w:rsidP="00BC7B9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14:paraId="702CC41A" w14:textId="77777777" w:rsidR="002251E7" w:rsidRPr="003C4303" w:rsidRDefault="002251E7" w:rsidP="00BC7B9A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51E7" w:rsidRPr="003C4303" w14:paraId="417FBB55" w14:textId="77777777" w:rsidTr="00B90514">
        <w:trPr>
          <w:trHeight w:val="1799"/>
        </w:trPr>
        <w:tc>
          <w:tcPr>
            <w:tcW w:w="4624" w:type="dxa"/>
          </w:tcPr>
          <w:p w14:paraId="7E54817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0AF89325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7D31BA4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5954" w:type="dxa"/>
          </w:tcPr>
          <w:p w14:paraId="77C4D6DD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5573D3CB" w14:textId="77777777" w:rsidR="002251E7" w:rsidRPr="003C4303" w:rsidRDefault="002251E7" w:rsidP="00BC7B9A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14:paraId="57910828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14:paraId="71F2D892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14:paraId="0C6B446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14:paraId="0A2C553A" w14:textId="77777777" w:rsidR="002251E7" w:rsidRPr="003C4303" w:rsidRDefault="002251E7" w:rsidP="00BC7B9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14:paraId="61CE46D1" w14:textId="77777777" w:rsidR="002251E7" w:rsidRPr="003C4303" w:rsidRDefault="002251E7" w:rsidP="009C47C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C43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14:paraId="5C428BF0" w14:textId="77777777" w:rsidR="00952A8A" w:rsidRPr="003C4303" w:rsidRDefault="00952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FF4AC7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14:paraId="7FE4B744" w14:textId="77777777" w:rsidR="00FA5144" w:rsidRPr="003C4303" w:rsidRDefault="00FA5144" w:rsidP="00FA51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023A33" w:rsidRPr="003C4303" w14:paraId="066D7A5B" w14:textId="77777777" w:rsidTr="00B90514">
        <w:tc>
          <w:tcPr>
            <w:tcW w:w="10598" w:type="dxa"/>
            <w:shd w:val="clear" w:color="auto" w:fill="auto"/>
          </w:tcPr>
          <w:p w14:paraId="1CC12E9B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(разные виды игр)</w:t>
            </w:r>
          </w:p>
          <w:p w14:paraId="3A25B1B9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 (общение и взаимодействие со взрослыми и сверстниками)</w:t>
            </w:r>
          </w:p>
          <w:p w14:paraId="531FCFA3" w14:textId="77777777" w:rsidR="00023A33" w:rsidRPr="003C4303" w:rsidRDefault="00023A33" w:rsidP="00023A33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0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14:paraId="2F96559F" w14:textId="77777777" w:rsidR="001F5947" w:rsidRPr="003C4303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355F7174" w14:textId="77777777" w:rsidR="00DF628F" w:rsidRPr="003C4303" w:rsidRDefault="00DF628F" w:rsidP="00DF628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2.3</w:t>
      </w:r>
      <w:r w:rsidR="0080192C" w:rsidRPr="003C43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4303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14:paraId="29904DED" w14:textId="77777777" w:rsidR="00187EF7" w:rsidRPr="003C4303" w:rsidRDefault="00187EF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14:paraId="200A4E52" w14:textId="189F6E3C" w:rsidR="00DF628F" w:rsidRPr="003C4303" w:rsidRDefault="00DF628F" w:rsidP="00061E68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3C4303">
        <w:rPr>
          <w:rFonts w:ascii="Times New Roman" w:hAnsi="Times New Roman" w:cs="Times New Roman"/>
          <w:sz w:val="24"/>
          <w:szCs w:val="24"/>
        </w:rPr>
        <w:t>.</w:t>
      </w:r>
      <w:r w:rsidRPr="003C4303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3C4303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3C4303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14:paraId="466B75BB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23906DE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14:paraId="76D466F7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самостоятельную деятельность детей;</w:t>
      </w:r>
    </w:p>
    <w:p w14:paraId="4D7F1933" w14:textId="77777777" w:rsidR="00DF628F" w:rsidRPr="003C4303" w:rsidRDefault="00DF628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1FF6A2F4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3C4303">
        <w:rPr>
          <w:b/>
          <w:bCs/>
          <w:sz w:val="24"/>
          <w:szCs w:val="24"/>
        </w:rPr>
        <w:t>вариантов совместной деятельности</w:t>
      </w:r>
      <w:r w:rsidRPr="003C4303">
        <w:rPr>
          <w:sz w:val="24"/>
          <w:szCs w:val="24"/>
        </w:rPr>
        <w:t>:</w:t>
      </w:r>
    </w:p>
    <w:p w14:paraId="53D633EB" w14:textId="77777777" w:rsidR="00DF628F" w:rsidRPr="003C4303" w:rsidRDefault="00DF628F" w:rsidP="00DF628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5B92B0EF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совместная деятельность ребёнка с педагогом, при которой ребёнок и педагог - равноправные партнеры;</w:t>
      </w:r>
    </w:p>
    <w:p w14:paraId="259AB69D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3B5C6D3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63D5C791" w14:textId="77777777" w:rsidR="00DF628F" w:rsidRPr="003C4303" w:rsidRDefault="00DF628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B55EC8E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14:paraId="4A60C61F" w14:textId="77777777" w:rsidR="0069183B" w:rsidRPr="003C4303" w:rsidRDefault="00DF628F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951317">
          <w:headerReference w:type="default" r:id="rId91"/>
          <w:footerReference w:type="default" r:id="rId92"/>
          <w:footerReference w:type="first" r:id="rId93"/>
          <w:pgSz w:w="11906" w:h="16838"/>
          <w:pgMar w:top="426" w:right="720" w:bottom="720" w:left="720" w:header="142" w:footer="413" w:gutter="0"/>
          <w:cols w:space="720"/>
          <w:titlePg/>
          <w:docGrid w:linePitch="299"/>
        </w:sectPr>
      </w:pPr>
      <w:r w:rsidRPr="003C4303">
        <w:rPr>
          <w:sz w:val="24"/>
          <w:szCs w:val="24"/>
        </w:rPr>
        <w:tab/>
      </w:r>
    </w:p>
    <w:p w14:paraId="7D9D787D" w14:textId="77777777" w:rsidR="00DF628F" w:rsidRPr="003C4303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3C4303">
        <w:rPr>
          <w:sz w:val="24"/>
          <w:szCs w:val="24"/>
        </w:rPr>
        <w:lastRenderedPageBreak/>
        <w:t>Согласно п</w:t>
      </w:r>
      <w:r w:rsidR="007E5430" w:rsidRPr="003C4303">
        <w:rPr>
          <w:sz w:val="24"/>
          <w:szCs w:val="24"/>
        </w:rPr>
        <w:t>.24</w:t>
      </w:r>
      <w:r w:rsidRPr="003C4303">
        <w:rPr>
          <w:sz w:val="24"/>
          <w:szCs w:val="24"/>
        </w:rPr>
        <w:t xml:space="preserve"> ФОП ДО о</w:t>
      </w:r>
      <w:r w:rsidR="00DF628F" w:rsidRPr="003C4303">
        <w:rPr>
          <w:sz w:val="24"/>
          <w:szCs w:val="24"/>
        </w:rPr>
        <w:t>бразовательная деятельность</w:t>
      </w:r>
      <w:r w:rsidR="00BF5980" w:rsidRPr="003C4303">
        <w:rPr>
          <w:sz w:val="24"/>
          <w:szCs w:val="24"/>
        </w:rPr>
        <w:t xml:space="preserve"> </w:t>
      </w:r>
      <w:r w:rsidR="007E5430" w:rsidRPr="003C4303">
        <w:rPr>
          <w:sz w:val="24"/>
          <w:szCs w:val="24"/>
        </w:rPr>
        <w:t>включает</w:t>
      </w:r>
      <w:r w:rsidRPr="003C4303">
        <w:rPr>
          <w:sz w:val="24"/>
          <w:szCs w:val="24"/>
        </w:rPr>
        <w:t xml:space="preserve">: </w:t>
      </w:r>
    </w:p>
    <w:p w14:paraId="1D243C76" w14:textId="77777777" w:rsidR="00A5059C" w:rsidRPr="003C4303" w:rsidRDefault="00A5059C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9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E63607" w:rsidRPr="003C4303" w14:paraId="60ED9600" w14:textId="77777777" w:rsidTr="00DE396A">
        <w:tc>
          <w:tcPr>
            <w:tcW w:w="3810" w:type="dxa"/>
            <w:tcBorders>
              <w:bottom w:val="single" w:sz="4" w:space="0" w:color="auto"/>
            </w:tcBorders>
          </w:tcPr>
          <w:p w14:paraId="123047D2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14:paraId="61400BAB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14:paraId="710C8ACA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14:paraId="09356843" w14:textId="77777777" w:rsidR="007E5430" w:rsidRPr="003C430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3C4303" w14:paraId="4AF2ADBF" w14:textId="77777777" w:rsidTr="00DE396A">
        <w:tc>
          <w:tcPr>
            <w:tcW w:w="3810" w:type="dxa"/>
          </w:tcPr>
          <w:p w14:paraId="15A058A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гровые ситуации</w:t>
            </w:r>
          </w:p>
          <w:p w14:paraId="4376435B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ндивидуальные игры</w:t>
            </w:r>
          </w:p>
          <w:p w14:paraId="2B02CC7B" w14:textId="77777777" w:rsidR="007E543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7E5430" w:rsidRPr="003C4303">
              <w:rPr>
                <w:sz w:val="24"/>
                <w:szCs w:val="24"/>
              </w:rPr>
              <w:t>гры небольшими подгруппами</w:t>
            </w:r>
          </w:p>
          <w:p w14:paraId="256B5D08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-Беседы с детьми по их интересам</w:t>
            </w:r>
          </w:p>
          <w:p w14:paraId="22DCC749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-Развивающее общение педагога с детьми</w:t>
            </w:r>
          </w:p>
          <w:p w14:paraId="0AD60B06" w14:textId="77777777" w:rsidR="00E63607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14:paraId="50718DF1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-Упражнения</w:t>
            </w:r>
          </w:p>
          <w:p w14:paraId="2F5F2933" w14:textId="77777777" w:rsidR="00901D90" w:rsidRPr="003C4303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14:paraId="70BC4A6A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Трудовые поручения и дежурства</w:t>
            </w:r>
          </w:p>
          <w:p w14:paraId="027FA9E4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14:paraId="76A53A29" w14:textId="77777777" w:rsidR="00901D90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14:paraId="3BB528CA" w14:textId="77777777" w:rsidR="00C21268" w:rsidRPr="003C4303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-Оздоровительные и закаливающие процедуры</w:t>
            </w:r>
          </w:p>
          <w:p w14:paraId="2FEA9B89" w14:textId="77777777" w:rsidR="00C21268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51D60" w:rsidRPr="003C4303">
              <w:rPr>
                <w:sz w:val="24"/>
                <w:szCs w:val="24"/>
              </w:rPr>
              <w:t xml:space="preserve"> З</w:t>
            </w:r>
            <w:r w:rsidR="00901D90" w:rsidRPr="003C4303">
              <w:rPr>
                <w:sz w:val="24"/>
                <w:szCs w:val="24"/>
              </w:rPr>
              <w:t>доровьесберегающие мероприятия</w:t>
            </w:r>
          </w:p>
          <w:p w14:paraId="565D9B8D" w14:textId="77777777" w:rsidR="00901D90" w:rsidRPr="003C4303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-Д</w:t>
            </w:r>
            <w:r w:rsidR="00901D90" w:rsidRPr="003C4303">
              <w:rPr>
                <w:sz w:val="24"/>
                <w:szCs w:val="24"/>
              </w:rPr>
              <w:t>вигательн</w:t>
            </w:r>
            <w:r w:rsidRPr="003C4303">
              <w:rPr>
                <w:sz w:val="24"/>
                <w:szCs w:val="24"/>
              </w:rPr>
              <w:t xml:space="preserve">ая </w:t>
            </w:r>
            <w:r w:rsidR="00901D90" w:rsidRPr="003C430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4" w:type="dxa"/>
          </w:tcPr>
          <w:p w14:paraId="602566A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7E5430" w:rsidRPr="003C4303">
              <w:rPr>
                <w:sz w:val="24"/>
                <w:szCs w:val="24"/>
              </w:rPr>
              <w:t>Проблемно-обучающие ситуации</w:t>
            </w:r>
          </w:p>
          <w:p w14:paraId="15E12816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E63607" w:rsidRPr="003C4303">
              <w:rPr>
                <w:sz w:val="24"/>
                <w:szCs w:val="24"/>
              </w:rPr>
              <w:t>О</w:t>
            </w:r>
            <w:r w:rsidR="001F54CB" w:rsidRPr="003C4303">
              <w:rPr>
                <w:sz w:val="24"/>
                <w:szCs w:val="24"/>
              </w:rPr>
              <w:t>бразовател</w:t>
            </w:r>
            <w:r w:rsidR="00DE396A" w:rsidRPr="003C4303">
              <w:rPr>
                <w:sz w:val="24"/>
                <w:szCs w:val="24"/>
              </w:rPr>
              <w:t>ь</w:t>
            </w:r>
            <w:r w:rsidR="001F54CB" w:rsidRPr="003C4303">
              <w:rPr>
                <w:sz w:val="24"/>
                <w:szCs w:val="24"/>
              </w:rPr>
              <w:t xml:space="preserve">ные ситуации </w:t>
            </w:r>
          </w:p>
          <w:p w14:paraId="79CB85AB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Тематические события</w:t>
            </w:r>
          </w:p>
          <w:p w14:paraId="0FD3DB5F" w14:textId="77777777" w:rsidR="001F54CB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Проектная деятельность</w:t>
            </w:r>
          </w:p>
          <w:p w14:paraId="4D9394DE" w14:textId="77777777" w:rsidR="007E5430" w:rsidRPr="003C4303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 xml:space="preserve">Творческие и </w:t>
            </w:r>
            <w:r w:rsidRPr="003C4303">
              <w:rPr>
                <w:sz w:val="24"/>
                <w:szCs w:val="24"/>
              </w:rPr>
              <w:t>исследовательские</w:t>
            </w:r>
            <w:r w:rsidR="001F54CB" w:rsidRPr="003C4303">
              <w:rPr>
                <w:sz w:val="24"/>
                <w:szCs w:val="24"/>
              </w:rPr>
              <w:t xml:space="preserve"> проекты и т. д.</w:t>
            </w:r>
          </w:p>
          <w:p w14:paraId="31C2DBD2" w14:textId="77777777" w:rsidR="007E5430" w:rsidRPr="003C4303" w:rsidRDefault="007E5430" w:rsidP="007E543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B77D298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Н</w:t>
            </w:r>
            <w:r w:rsidR="007E5430" w:rsidRPr="003C4303">
              <w:rPr>
                <w:sz w:val="24"/>
                <w:szCs w:val="24"/>
              </w:rPr>
              <w:t>аблюдение за объектами и явлениями природы</w:t>
            </w:r>
          </w:p>
          <w:p w14:paraId="5ED6D9BF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южетно-ролевые и конструктивные игры</w:t>
            </w:r>
          </w:p>
          <w:p w14:paraId="736C6DFE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</w:t>
            </w:r>
            <w:r w:rsidR="005C6044" w:rsidRPr="003C4303">
              <w:rPr>
                <w:sz w:val="24"/>
                <w:szCs w:val="24"/>
              </w:rPr>
              <w:t>лем</w:t>
            </w:r>
            <w:r w:rsidRPr="003C4303">
              <w:rPr>
                <w:sz w:val="24"/>
                <w:szCs w:val="24"/>
              </w:rPr>
              <w:t>е</w:t>
            </w:r>
            <w:r w:rsidR="005C6044" w:rsidRPr="003C4303">
              <w:rPr>
                <w:sz w:val="24"/>
                <w:szCs w:val="24"/>
              </w:rPr>
              <w:t>нтарн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трудов</w:t>
            </w:r>
            <w:r w:rsidR="00DD7172" w:rsidRPr="003C4303">
              <w:rPr>
                <w:sz w:val="24"/>
                <w:szCs w:val="24"/>
              </w:rPr>
              <w:t>ая</w:t>
            </w:r>
            <w:r w:rsidR="005C6044" w:rsidRPr="003C4303">
              <w:rPr>
                <w:sz w:val="24"/>
                <w:szCs w:val="24"/>
              </w:rPr>
              <w:t xml:space="preserve"> деятельность детей на участке ДО</w:t>
            </w:r>
            <w:r w:rsidRPr="003C4303">
              <w:rPr>
                <w:sz w:val="24"/>
                <w:szCs w:val="24"/>
              </w:rPr>
              <w:t>О</w:t>
            </w:r>
          </w:p>
          <w:p w14:paraId="21C4A1E9" w14:textId="77777777" w:rsidR="00E63607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С</w:t>
            </w:r>
            <w:r w:rsidR="005C6044" w:rsidRPr="003C4303">
              <w:rPr>
                <w:sz w:val="24"/>
                <w:szCs w:val="24"/>
              </w:rPr>
              <w:t>вободное общение педагога с детьми</w:t>
            </w:r>
          </w:p>
          <w:p w14:paraId="0F842C35" w14:textId="77777777" w:rsidR="00DD7172" w:rsidRPr="003C430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И</w:t>
            </w:r>
            <w:r w:rsidR="005C6044" w:rsidRPr="003C4303">
              <w:rPr>
                <w:sz w:val="24"/>
                <w:szCs w:val="24"/>
              </w:rPr>
              <w:t>ндивидуальн</w:t>
            </w:r>
            <w:r w:rsidR="00DD7172" w:rsidRPr="003C4303">
              <w:rPr>
                <w:sz w:val="24"/>
                <w:szCs w:val="24"/>
              </w:rPr>
              <w:t xml:space="preserve">ая </w:t>
            </w:r>
            <w:r w:rsidR="005C6044" w:rsidRPr="003C4303">
              <w:rPr>
                <w:sz w:val="24"/>
                <w:szCs w:val="24"/>
              </w:rPr>
              <w:t>работ</w:t>
            </w:r>
            <w:r w:rsidRPr="003C4303">
              <w:rPr>
                <w:sz w:val="24"/>
                <w:szCs w:val="24"/>
              </w:rPr>
              <w:t>а</w:t>
            </w:r>
          </w:p>
          <w:p w14:paraId="5CA0A872" w14:textId="77777777" w:rsidR="00C21268" w:rsidRPr="003C430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</w:t>
            </w:r>
            <w:r w:rsidR="005C6044" w:rsidRPr="003C4303">
              <w:rPr>
                <w:sz w:val="24"/>
                <w:szCs w:val="24"/>
              </w:rPr>
              <w:t>роведение спортивных праздников</w:t>
            </w:r>
          </w:p>
          <w:p w14:paraId="1A6B0A4A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Подвижные игры и спортивные упражнения</w:t>
            </w:r>
          </w:p>
          <w:p w14:paraId="17766970" w14:textId="77777777" w:rsidR="00DD7172" w:rsidRPr="003C430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DD7172" w:rsidRPr="003C430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6067" w:type="dxa"/>
          </w:tcPr>
          <w:p w14:paraId="34B7BC23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-Э</w:t>
            </w:r>
            <w:r w:rsidR="007E5430" w:rsidRPr="003C4303">
              <w:rPr>
                <w:sz w:val="24"/>
                <w:szCs w:val="24"/>
              </w:rPr>
              <w:t>лементарная трудовая деятельность детей</w:t>
            </w:r>
            <w:r w:rsidRPr="003C4303">
              <w:rPr>
                <w:sz w:val="24"/>
                <w:szCs w:val="24"/>
              </w:rPr>
              <w:t>,</w:t>
            </w:r>
          </w:p>
          <w:p w14:paraId="07B96B60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14:paraId="6F59017D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14:paraId="449AFA6B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-Опыты и эксперименты</w:t>
            </w:r>
          </w:p>
          <w:p w14:paraId="0885A4D4" w14:textId="77777777" w:rsidR="00DD7172" w:rsidRPr="003C430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-Практико-ориентированные проекты,</w:t>
            </w:r>
            <w:r w:rsidR="009F7BB0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коллекционирование </w:t>
            </w:r>
          </w:p>
          <w:p w14:paraId="0A111736" w14:textId="77777777" w:rsidR="00E63607" w:rsidRPr="003C430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-Чтение художественной литературы</w:t>
            </w:r>
          </w:p>
          <w:p w14:paraId="4CB41CF4" w14:textId="77777777" w:rsidR="00E63607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-П</w:t>
            </w:r>
            <w:r w:rsidR="00DD7172" w:rsidRPr="003C430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3C4303">
              <w:rPr>
                <w:sz w:val="24"/>
                <w:szCs w:val="24"/>
              </w:rPr>
              <w:t>ц</w:t>
            </w:r>
            <w:r w:rsidR="00DD7172" w:rsidRPr="003C4303">
              <w:rPr>
                <w:sz w:val="24"/>
                <w:szCs w:val="24"/>
              </w:rPr>
              <w:t>ов чтения</w:t>
            </w:r>
          </w:p>
          <w:p w14:paraId="34C7882B" w14:textId="77777777" w:rsidR="009B1AA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-Р</w:t>
            </w:r>
            <w:r w:rsidR="00DD7172" w:rsidRPr="003C430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14:paraId="65BFB70E" w14:textId="77777777" w:rsidR="001F54CB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</w:t>
            </w:r>
            <w:r w:rsidR="00DD7172" w:rsidRPr="003C4303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06DE8156" w14:textId="77777777" w:rsidR="001F54CB" w:rsidRPr="003C430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О</w:t>
            </w:r>
            <w:r w:rsidR="00DD7172" w:rsidRPr="003C430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14:paraId="21146D47" w14:textId="77777777" w:rsidR="00DD7172" w:rsidRPr="003C430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-И</w:t>
            </w:r>
            <w:r w:rsidR="00DD7172" w:rsidRPr="003C4303">
              <w:rPr>
                <w:sz w:val="24"/>
                <w:szCs w:val="24"/>
              </w:rPr>
              <w:t>ндивидуальн</w:t>
            </w:r>
            <w:r w:rsidRPr="003C4303">
              <w:rPr>
                <w:sz w:val="24"/>
                <w:szCs w:val="24"/>
              </w:rPr>
              <w:t>ая</w:t>
            </w:r>
            <w:r w:rsidR="00DD7172" w:rsidRPr="003C4303">
              <w:rPr>
                <w:sz w:val="24"/>
                <w:szCs w:val="24"/>
              </w:rPr>
              <w:t xml:space="preserve"> работ</w:t>
            </w:r>
            <w:r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14:paraId="27B0F6A4" w14:textId="77777777" w:rsidR="00DD7172" w:rsidRPr="003C430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1F54CB" w:rsidRPr="003C4303">
              <w:rPr>
                <w:sz w:val="24"/>
                <w:szCs w:val="24"/>
              </w:rPr>
              <w:t>Р</w:t>
            </w:r>
            <w:r w:rsidR="00DD7172" w:rsidRPr="003C4303">
              <w:rPr>
                <w:sz w:val="24"/>
                <w:szCs w:val="24"/>
              </w:rPr>
              <w:t>абот</w:t>
            </w:r>
            <w:r w:rsidR="001F54CB" w:rsidRPr="003C4303">
              <w:rPr>
                <w:sz w:val="24"/>
                <w:szCs w:val="24"/>
              </w:rPr>
              <w:t>а</w:t>
            </w:r>
            <w:r w:rsidR="00DD7172" w:rsidRPr="003C430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14:paraId="5B004CC1" w14:textId="77777777" w:rsidR="0069183B" w:rsidRPr="003C4303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69183B" w:rsidRPr="003C4303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14:paraId="358D762F" w14:textId="77777777" w:rsidR="00DF628F" w:rsidRPr="003C4303" w:rsidRDefault="00DF628F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</w:p>
    <w:p w14:paraId="0EFBBC66" w14:textId="77777777" w:rsidR="00DF628F" w:rsidRPr="003C4303" w:rsidRDefault="00DF628F" w:rsidP="00DF628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2B6CE41D" w14:textId="101FCE6A" w:rsidR="00EC507E" w:rsidRPr="009E033F" w:rsidRDefault="00DF628F" w:rsidP="009E033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Содержание и педагогически обоснованную методику проведения занятий педагог выбирает самостоятельно.</w:t>
      </w:r>
      <w:r w:rsidR="00711140" w:rsidRPr="003C4303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 </w:t>
      </w:r>
    </w:p>
    <w:p w14:paraId="0B77EBB4" w14:textId="77777777" w:rsidR="00EC507E" w:rsidRPr="003C4303" w:rsidRDefault="001A76E6" w:rsidP="008019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3B7B2D2C" w14:textId="63718238" w:rsidR="0080192C" w:rsidRPr="003C4303" w:rsidRDefault="001A76E6" w:rsidP="009E0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9F7BB0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3C4303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14:paraId="0095288A" w14:textId="279B2C6C" w:rsidR="00C31D36" w:rsidRPr="009E033F" w:rsidRDefault="0080192C" w:rsidP="009E033F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3C4303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14:paraId="0C36A3B7" w14:textId="77777777" w:rsidR="009619CB" w:rsidRPr="003C4303" w:rsidRDefault="009619CB" w:rsidP="00061E68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4"/>
          <w:szCs w:val="24"/>
        </w:rPr>
      </w:pPr>
      <w:r w:rsidRPr="003C4303">
        <w:rPr>
          <w:b/>
          <w:bCs/>
          <w:sz w:val="24"/>
          <w:szCs w:val="24"/>
          <w:u w:val="single"/>
        </w:rPr>
        <w:t>Обязательная часть</w:t>
      </w:r>
    </w:p>
    <w:p w14:paraId="27335143" w14:textId="77777777" w:rsidR="0080192C" w:rsidRPr="003C4303" w:rsidRDefault="0080192C" w:rsidP="00F67677">
      <w:pPr>
        <w:pStyle w:val="1f2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14:paraId="76C15080" w14:textId="77777777" w:rsidR="0080192C" w:rsidRPr="003C4303" w:rsidRDefault="0080192C" w:rsidP="0080192C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25.4. ФОП ДО для поддержки детской инициативы педагоги:</w:t>
      </w:r>
    </w:p>
    <w:p w14:paraId="713A448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14:paraId="6364870C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14:paraId="229DCF9F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14:paraId="1B32CEB2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14:paraId="07304488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14:paraId="61C1BBEB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60530E25" w14:textId="77777777" w:rsidR="0080192C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</w:t>
      </w:r>
      <w:r w:rsidRPr="003C4303">
        <w:rPr>
          <w:sz w:val="24"/>
          <w:szCs w:val="24"/>
        </w:rPr>
        <w:lastRenderedPageBreak/>
        <w:t>активность и смекалку ребёнка, намекают, советуют вспомнить, как он действовал в аналогичном случае;</w:t>
      </w:r>
    </w:p>
    <w:p w14:paraId="6D52913B" w14:textId="77777777" w:rsidR="00D60F89" w:rsidRPr="003C4303" w:rsidRDefault="0080192C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14:paraId="139A84F0" w14:textId="77777777" w:rsidR="00D60F89" w:rsidRPr="003C4303" w:rsidRDefault="00F67677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</w:r>
      <w:r w:rsidR="00D60F89" w:rsidRPr="003C4303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3C4303">
        <w:rPr>
          <w:sz w:val="24"/>
          <w:szCs w:val="24"/>
        </w:rPr>
        <w:t xml:space="preserve">детей </w:t>
      </w:r>
      <w:r w:rsidR="00D60F89" w:rsidRPr="003C4303">
        <w:rPr>
          <w:sz w:val="24"/>
          <w:szCs w:val="24"/>
        </w:rPr>
        <w:t xml:space="preserve">(в соотв.  </w:t>
      </w:r>
      <w:r w:rsidR="000B70E3" w:rsidRPr="003C4303">
        <w:rPr>
          <w:sz w:val="24"/>
          <w:szCs w:val="24"/>
        </w:rPr>
        <w:t>с п</w:t>
      </w:r>
      <w:r w:rsidR="00D60F89" w:rsidRPr="003C4303">
        <w:rPr>
          <w:sz w:val="24"/>
          <w:szCs w:val="24"/>
        </w:rPr>
        <w:t>.</w:t>
      </w:r>
      <w:r w:rsidR="009F0664" w:rsidRPr="003C4303">
        <w:rPr>
          <w:sz w:val="24"/>
          <w:szCs w:val="24"/>
        </w:rPr>
        <w:t xml:space="preserve">25 </w:t>
      </w:r>
      <w:r w:rsidR="00D60F89" w:rsidRPr="003C4303">
        <w:rPr>
          <w:sz w:val="24"/>
          <w:szCs w:val="24"/>
        </w:rPr>
        <w:t>ФОП ДО):</w:t>
      </w:r>
    </w:p>
    <w:p w14:paraId="29EAB272" w14:textId="77777777" w:rsidR="001F54CB" w:rsidRPr="003C4303" w:rsidRDefault="001F54CB" w:rsidP="00F67677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2689"/>
        <w:gridCol w:w="4394"/>
        <w:gridCol w:w="3402"/>
      </w:tblGrid>
      <w:tr w:rsidR="00D60F89" w:rsidRPr="003C4303" w14:paraId="2ED456E7" w14:textId="77777777" w:rsidTr="005E580C">
        <w:tc>
          <w:tcPr>
            <w:tcW w:w="2689" w:type="dxa"/>
          </w:tcPr>
          <w:p w14:paraId="2BCC8F4A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14:paraId="61A1D57C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4-5</w:t>
            </w:r>
            <w:r w:rsidR="00D60F89" w:rsidRPr="003C4303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402" w:type="dxa"/>
          </w:tcPr>
          <w:p w14:paraId="1887DA74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5</w:t>
            </w:r>
            <w:r w:rsidR="00D60F89" w:rsidRPr="003C4303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3C4303" w14:paraId="7CD5A806" w14:textId="77777777" w:rsidTr="005E580C">
        <w:tc>
          <w:tcPr>
            <w:tcW w:w="2689" w:type="dxa"/>
          </w:tcPr>
          <w:p w14:paraId="2316AFB1" w14:textId="77777777" w:rsidR="00D60F89" w:rsidRPr="003C430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3C4303">
              <w:rPr>
                <w:sz w:val="24"/>
                <w:szCs w:val="24"/>
              </w:rPr>
              <w:t>:</w:t>
            </w:r>
          </w:p>
          <w:p w14:paraId="385ECFA0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-в</w:t>
            </w:r>
            <w:r w:rsidR="000B70E3" w:rsidRPr="003C4303">
              <w:rPr>
                <w:sz w:val="24"/>
                <w:szCs w:val="24"/>
              </w:rPr>
              <w:t xml:space="preserve">нимание к детским вопросам, </w:t>
            </w:r>
          </w:p>
          <w:p w14:paraId="284FFB0D" w14:textId="77777777" w:rsidR="00140C09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</w:t>
            </w:r>
            <w:r w:rsidR="000B70E3" w:rsidRPr="003C4303">
              <w:rPr>
                <w:sz w:val="24"/>
                <w:szCs w:val="24"/>
              </w:rPr>
              <w:t xml:space="preserve">ситуации, побуждающие </w:t>
            </w:r>
            <w:r w:rsidR="00A5059C" w:rsidRPr="003C4303">
              <w:rPr>
                <w:sz w:val="24"/>
                <w:szCs w:val="24"/>
              </w:rPr>
              <w:t>самостоятельно искать</w:t>
            </w:r>
            <w:r w:rsidR="000B70E3" w:rsidRPr="003C4303">
              <w:rPr>
                <w:sz w:val="24"/>
                <w:szCs w:val="24"/>
              </w:rPr>
              <w:t xml:space="preserve"> решение</w:t>
            </w:r>
            <w:r w:rsidRPr="003C4303">
              <w:rPr>
                <w:sz w:val="24"/>
                <w:szCs w:val="24"/>
              </w:rPr>
              <w:t>, возникающих проблем.</w:t>
            </w:r>
          </w:p>
          <w:p w14:paraId="1F5EF7F8" w14:textId="77777777" w:rsidR="000B70E3" w:rsidRPr="003C430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14:paraId="195B9B32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Освоение детьми системы разнообразных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обследовательских действий, приемов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14:paraId="6A5D862F" w14:textId="77777777" w:rsidR="00140C09" w:rsidRPr="003C4303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 w:rsidRPr="003C4303">
              <w:rPr>
                <w:sz w:val="24"/>
                <w:szCs w:val="24"/>
              </w:rPr>
              <w:t>.</w:t>
            </w:r>
          </w:p>
          <w:p w14:paraId="20F19BA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14:paraId="6FEE3D8C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</w:t>
            </w:r>
            <w:r w:rsidR="00B658F1" w:rsidRPr="003C4303">
              <w:rPr>
                <w:sz w:val="24"/>
                <w:szCs w:val="24"/>
              </w:rPr>
              <w:t>.</w:t>
            </w:r>
          </w:p>
          <w:p w14:paraId="21BC0DCF" w14:textId="77777777" w:rsidR="00140C09" w:rsidRPr="003C430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14:paraId="466A920B" w14:textId="77777777" w:rsidR="00D60F89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14:paraId="017193A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14:paraId="7D3A3778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14:paraId="3D6EF393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14:paraId="648332E1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14:paraId="1843D1D5" w14:textId="77777777" w:rsidR="000B70E3" w:rsidRPr="003C430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14:paraId="2B9BF19B" w14:textId="77777777" w:rsidR="00B658F1" w:rsidRPr="003C4303" w:rsidRDefault="00B658F1" w:rsidP="0080192C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14:paraId="189091DD" w14:textId="77777777" w:rsidR="0080192C" w:rsidRPr="003C4303" w:rsidRDefault="00B658F1" w:rsidP="00B658F1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3C4303">
        <w:rPr>
          <w:color w:val="FF0000"/>
          <w:sz w:val="24"/>
          <w:szCs w:val="24"/>
        </w:rPr>
        <w:tab/>
      </w:r>
      <w:r w:rsidR="0080192C" w:rsidRPr="003C4303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</w:t>
      </w:r>
      <w:r w:rsidR="00F67677" w:rsidRPr="003C4303">
        <w:rPr>
          <w:sz w:val="24"/>
          <w:szCs w:val="24"/>
        </w:rPr>
        <w:t>:</w:t>
      </w:r>
    </w:p>
    <w:p w14:paraId="7D389ADB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Не</w:t>
      </w:r>
      <w:r w:rsidRPr="003C4303">
        <w:rPr>
          <w:sz w:val="24"/>
          <w:szCs w:val="24"/>
        </w:rPr>
        <w:tab/>
        <w:t>сразу помога</w:t>
      </w:r>
      <w:r w:rsidR="00F67677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ребёнку, если он испытывает затруднения решения задачи, </w:t>
      </w:r>
      <w:r w:rsidR="00F67677" w:rsidRPr="003C4303">
        <w:rPr>
          <w:sz w:val="24"/>
          <w:szCs w:val="24"/>
        </w:rPr>
        <w:t xml:space="preserve">а </w:t>
      </w:r>
      <w:r w:rsidRPr="003C4303">
        <w:rPr>
          <w:sz w:val="24"/>
          <w:szCs w:val="24"/>
        </w:rPr>
        <w:t>побужда</w:t>
      </w:r>
      <w:r w:rsidR="00F67677" w:rsidRPr="003C4303">
        <w:rPr>
          <w:sz w:val="24"/>
          <w:szCs w:val="24"/>
        </w:rPr>
        <w:t>ют</w:t>
      </w:r>
      <w:r w:rsidR="0037230A" w:rsidRPr="003C4303">
        <w:rPr>
          <w:sz w:val="24"/>
          <w:szCs w:val="24"/>
        </w:rPr>
        <w:t xml:space="preserve"> </w:t>
      </w:r>
      <w:r w:rsidRPr="003C4303">
        <w:rPr>
          <w:sz w:val="24"/>
          <w:szCs w:val="24"/>
        </w:rPr>
        <w:t>его к самостоятельному решению, подбадрива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и поощря</w:t>
      </w:r>
      <w:r w:rsidR="00B658F1" w:rsidRPr="003C4303">
        <w:rPr>
          <w:sz w:val="24"/>
          <w:szCs w:val="24"/>
        </w:rPr>
        <w:t>ют</w:t>
      </w:r>
      <w:r w:rsidRPr="003C4303">
        <w:rPr>
          <w:sz w:val="24"/>
          <w:szCs w:val="24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14:paraId="7F99C003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У ребёнка всегда </w:t>
      </w:r>
      <w:r w:rsidR="00B658F1" w:rsidRPr="003C4303">
        <w:rPr>
          <w:sz w:val="24"/>
          <w:szCs w:val="24"/>
        </w:rPr>
        <w:t xml:space="preserve">есть </w:t>
      </w:r>
      <w:r w:rsidRPr="003C4303">
        <w:rPr>
          <w:sz w:val="24"/>
          <w:szCs w:val="24"/>
        </w:rPr>
        <w:t xml:space="preserve"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</w:t>
      </w:r>
      <w:r w:rsidRPr="003C4303">
        <w:rPr>
          <w:sz w:val="24"/>
          <w:szCs w:val="24"/>
        </w:rPr>
        <w:lastRenderedPageBreak/>
        <w:t>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14:paraId="4868280D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14:paraId="5ED56964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3C390608" w14:textId="77777777" w:rsidR="0080192C" w:rsidRPr="003C4303" w:rsidRDefault="0080192C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14:paraId="3705AD25" w14:textId="6BC8A3E7" w:rsidR="00DB52E4" w:rsidRPr="009E033F" w:rsidRDefault="0080192C" w:rsidP="009E033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14:paraId="7BE7660C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742C92D" w14:textId="77777777" w:rsidR="00EC507E" w:rsidRPr="003C4303" w:rsidRDefault="001A7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2CB610" w14:textId="77777777" w:rsidR="00EC507E" w:rsidRPr="003C4303" w:rsidRDefault="00EC50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1613F" w14:textId="77777777" w:rsidR="00861B27" w:rsidRPr="003C4303" w:rsidRDefault="00861B27" w:rsidP="00061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303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14:paraId="3B0C9B22" w14:textId="77777777" w:rsidR="00861B27" w:rsidRPr="003C4303" w:rsidRDefault="00861B27" w:rsidP="00061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303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14:paraId="6DA83ABF" w14:textId="77777777" w:rsidR="00A5059C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9E29198" w14:textId="77777777" w:rsidR="00861B27" w:rsidRPr="003C4303" w:rsidRDefault="00A5059C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</w:t>
      </w:r>
      <w:r w:rsidR="00861B27" w:rsidRPr="003C4303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33F856C0" w14:textId="77777777" w:rsidR="00861B27" w:rsidRPr="003C4303" w:rsidRDefault="00861B27" w:rsidP="00861B27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14:paraId="5924D81E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7583E4F7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lastRenderedPageBreak/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5FF3D16A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14:paraId="27B5A8C0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F178E09" w14:textId="77777777" w:rsidR="00861B27" w:rsidRPr="003C4303" w:rsidRDefault="00861B27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14:paraId="45B0E9A1" w14:textId="77777777" w:rsidR="00861B27" w:rsidRPr="003C4303" w:rsidRDefault="00DE396A" w:rsidP="00861B27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Согласно п. 26.4</w:t>
      </w:r>
      <w:r w:rsidR="00861B27" w:rsidRPr="003C4303">
        <w:rPr>
          <w:sz w:val="24"/>
          <w:szCs w:val="24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14:paraId="2EFF90CB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1D628447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14:paraId="67796B09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14:paraId="380C30E8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14:paraId="46BCF8B1" w14:textId="77777777" w:rsidR="00861B27" w:rsidRPr="003C4303" w:rsidRDefault="00861B27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5A9D71EB" w14:textId="77777777" w:rsidR="00861B27" w:rsidRPr="003C4303" w:rsidRDefault="00861B27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3C4303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14:paraId="6528397B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9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9F0664" w:rsidRPr="003C4303" w14:paraId="38AEED19" w14:textId="77777777" w:rsidTr="005E580C">
        <w:tc>
          <w:tcPr>
            <w:tcW w:w="3377" w:type="dxa"/>
          </w:tcPr>
          <w:p w14:paraId="53322037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476" w:type="dxa"/>
          </w:tcPr>
          <w:p w14:paraId="450AB379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14:paraId="46940C76" w14:textId="77777777" w:rsidR="009F0664" w:rsidRPr="003C4303" w:rsidRDefault="009F0664" w:rsidP="00A5059C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3C4303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3C4303" w14:paraId="47815DEB" w14:textId="77777777" w:rsidTr="005E580C">
        <w:tc>
          <w:tcPr>
            <w:tcW w:w="3377" w:type="dxa"/>
          </w:tcPr>
          <w:p w14:paraId="29CAB6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lastRenderedPageBreak/>
              <w:t>- получение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14:paraId="60D913B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14:paraId="02D731D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14:paraId="14A012CC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14:paraId="5BFDE218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35D79639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14:paraId="2AAAEAF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7A03D80B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14:paraId="00841C8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14:paraId="67481F1E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685" w:type="dxa"/>
          </w:tcPr>
          <w:p w14:paraId="54DEB031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>Консультирование</w:t>
            </w:r>
            <w:r w:rsidR="0037230A" w:rsidRPr="003C4303">
              <w:rPr>
                <w:sz w:val="24"/>
                <w:szCs w:val="24"/>
              </w:rPr>
              <w:t xml:space="preserve"> </w:t>
            </w:r>
            <w:r w:rsidRPr="003C4303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14:paraId="7E1A3B7D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их взаимодействия с ребёнком, </w:t>
            </w:r>
          </w:p>
          <w:p w14:paraId="4F6915A2" w14:textId="77777777" w:rsidR="009F0664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14:paraId="0D6FBEFF" w14:textId="77777777" w:rsidR="003E26D2" w:rsidRPr="003C4303" w:rsidRDefault="009F0664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14:paraId="12FEF9A2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14:paraId="5ABB69C8" w14:textId="77777777" w:rsidR="003E26D2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62D604C1" w14:textId="77777777" w:rsidR="009F0664" w:rsidRPr="003C4303" w:rsidRDefault="003E26D2" w:rsidP="009F0664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3C4303">
              <w:rPr>
                <w:sz w:val="24"/>
                <w:szCs w:val="24"/>
              </w:rPr>
              <w:t xml:space="preserve">- </w:t>
            </w:r>
            <w:r w:rsidR="009F0664" w:rsidRPr="003C4303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3C4303">
              <w:rPr>
                <w:sz w:val="24"/>
                <w:szCs w:val="24"/>
              </w:rPr>
              <w:t>т.д.</w:t>
            </w:r>
          </w:p>
        </w:tc>
      </w:tr>
    </w:tbl>
    <w:p w14:paraId="48FCD93C" w14:textId="77777777" w:rsidR="009F0664" w:rsidRPr="003C4303" w:rsidRDefault="009F0664" w:rsidP="00861B27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14:paraId="2726BCF9" w14:textId="77777777" w:rsidR="00861B27" w:rsidRPr="003C4303" w:rsidRDefault="00861B27" w:rsidP="00F67677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4"/>
          <w:szCs w:val="24"/>
        </w:rPr>
      </w:pPr>
      <w:r w:rsidRPr="003C4303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10861" w:type="dxa"/>
        <w:tblLook w:val="04A0" w:firstRow="1" w:lastRow="0" w:firstColumn="1" w:lastColumn="0" w:noHBand="0" w:noVBand="1"/>
      </w:tblPr>
      <w:tblGrid>
        <w:gridCol w:w="2518"/>
        <w:gridCol w:w="3295"/>
        <w:gridCol w:w="5048"/>
      </w:tblGrid>
      <w:tr w:rsidR="005E580C" w:rsidRPr="003C4303" w14:paraId="4F38F5D6" w14:textId="77777777" w:rsidTr="00B90514">
        <w:tc>
          <w:tcPr>
            <w:tcW w:w="2518" w:type="dxa"/>
            <w:tcBorders>
              <w:tr2bl w:val="single" w:sz="4" w:space="0" w:color="auto"/>
            </w:tcBorders>
          </w:tcPr>
          <w:p w14:paraId="142C5EB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14:paraId="05399C0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233EFD" w14:textId="77777777" w:rsidR="005E580C" w:rsidRPr="003C4303" w:rsidRDefault="005E580C" w:rsidP="005E580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3295" w:type="dxa"/>
          </w:tcPr>
          <w:p w14:paraId="79343B36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14:paraId="63D07582" w14:textId="77777777" w:rsidR="005E580C" w:rsidRPr="003C4303" w:rsidRDefault="005E580C" w:rsidP="005E580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3C4303" w14:paraId="08E09E09" w14:textId="77777777" w:rsidTr="00B90514">
        <w:trPr>
          <w:trHeight w:val="1118"/>
        </w:trPr>
        <w:tc>
          <w:tcPr>
            <w:tcW w:w="2518" w:type="dxa"/>
          </w:tcPr>
          <w:p w14:paraId="573BE503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3295" w:type="dxa"/>
            <w:vMerge w:val="restart"/>
          </w:tcPr>
          <w:p w14:paraId="2FCD8ED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14:paraId="7BEE87E7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03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</w:t>
            </w:r>
            <w:r w:rsidRPr="003C4303">
              <w:rPr>
                <w:rFonts w:ascii="Times New Roman" w:hAnsi="Times New Roman"/>
                <w:sz w:val="24"/>
                <w:szCs w:val="24"/>
              </w:rPr>
              <w:lastRenderedPageBreak/>
              <w:t>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3C4303" w14:paraId="0D79A79A" w14:textId="77777777" w:rsidTr="00B90514">
        <w:trPr>
          <w:trHeight w:val="992"/>
        </w:trPr>
        <w:tc>
          <w:tcPr>
            <w:tcW w:w="2518" w:type="dxa"/>
          </w:tcPr>
          <w:p w14:paraId="2C1B6F26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3295" w:type="dxa"/>
            <w:vMerge/>
          </w:tcPr>
          <w:p w14:paraId="3383E144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6565CD16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54291BC4" w14:textId="77777777" w:rsidTr="00B90514">
        <w:trPr>
          <w:trHeight w:val="846"/>
        </w:trPr>
        <w:tc>
          <w:tcPr>
            <w:tcW w:w="2518" w:type="dxa"/>
          </w:tcPr>
          <w:p w14:paraId="0F1F73EC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3295" w:type="dxa"/>
            <w:vMerge/>
          </w:tcPr>
          <w:p w14:paraId="44AEE85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0513657D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2B0D66BB" w14:textId="77777777" w:rsidTr="00B90514">
        <w:trPr>
          <w:trHeight w:val="1547"/>
        </w:trPr>
        <w:tc>
          <w:tcPr>
            <w:tcW w:w="2518" w:type="dxa"/>
          </w:tcPr>
          <w:p w14:paraId="481B0040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3295" w:type="dxa"/>
            <w:vMerge/>
          </w:tcPr>
          <w:p w14:paraId="4EE56D1E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5297F7E1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80C" w:rsidRPr="003C4303" w14:paraId="65C4FB4E" w14:textId="77777777" w:rsidTr="00B90514">
        <w:trPr>
          <w:trHeight w:val="715"/>
        </w:trPr>
        <w:tc>
          <w:tcPr>
            <w:tcW w:w="2518" w:type="dxa"/>
          </w:tcPr>
          <w:p w14:paraId="3C2ACE4E" w14:textId="77777777" w:rsidR="005E580C" w:rsidRPr="003C4303" w:rsidRDefault="005E580C" w:rsidP="005E58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4303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3295" w:type="dxa"/>
            <w:vMerge/>
          </w:tcPr>
          <w:p w14:paraId="51394CEB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14:paraId="1E48B142" w14:textId="77777777" w:rsidR="005E580C" w:rsidRPr="003C4303" w:rsidRDefault="005E580C" w:rsidP="005E58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97F00" w14:textId="77777777" w:rsidR="00023A33" w:rsidRPr="003C4303" w:rsidRDefault="00023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07DFB5" w14:textId="77777777" w:rsidR="00EC507E" w:rsidRPr="003C4303" w:rsidRDefault="001A7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3C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14:paraId="7C1E14F1" w14:textId="77777777" w:rsidR="00EC507E" w:rsidRPr="003C4303" w:rsidRDefault="00861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3C4303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3C430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165ADD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9A886C2" w14:textId="77777777" w:rsidR="00EC507E" w:rsidRPr="003C4303" w:rsidRDefault="001A76E6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8853C0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и задачи коррекционно-развивающей работы</w:t>
      </w:r>
      <w:r w:rsidR="005F5951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30EE5" w:rsidRPr="003C4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(далее – КРР)</w:t>
      </w:r>
    </w:p>
    <w:p w14:paraId="31469C57" w14:textId="77777777" w:rsidR="00B3727E" w:rsidRPr="003C4303" w:rsidRDefault="004511EE" w:rsidP="00B3727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14:paraId="7CE8839A" w14:textId="77777777" w:rsidR="006C0528" w:rsidRPr="003C4303" w:rsidRDefault="006C0528" w:rsidP="00B3727E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нормотипичные дети с нормативным кризисом развития;</w:t>
      </w:r>
    </w:p>
    <w:p w14:paraId="7F0DAE84" w14:textId="77777777" w:rsidR="006C0528" w:rsidRPr="003C4303" w:rsidRDefault="006C0528" w:rsidP="00B3727E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14:paraId="4AECFCA8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14:paraId="00A598DE" w14:textId="77777777" w:rsidR="00B3727E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14:paraId="6BE63C56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14:paraId="7AA59837" w14:textId="77777777" w:rsidR="006C0528" w:rsidRPr="003C4303" w:rsidRDefault="00B3727E" w:rsidP="006C0528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обучающиеся, испытывающие трудности в освоении образовательных программ, развитии, социальной адаптации;</w:t>
      </w:r>
    </w:p>
    <w:p w14:paraId="3DCD6DCB" w14:textId="77777777" w:rsidR="006C0528" w:rsidRPr="003C4303" w:rsidRDefault="00B3727E" w:rsidP="006C0528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C0528"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обучающиеся;</w:t>
      </w:r>
    </w:p>
    <w:p w14:paraId="0CF9C94F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14:paraId="65AC96E4" w14:textId="77777777" w:rsidR="006C0528" w:rsidRPr="003C4303" w:rsidRDefault="006C0528" w:rsidP="006C0528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14:paraId="292595B3" w14:textId="77777777" w:rsidR="006C0528" w:rsidRPr="003C4303" w:rsidRDefault="006C0528" w:rsidP="006C0528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14:paraId="21ECCAF2" w14:textId="77777777" w:rsidR="006C0528" w:rsidRPr="003C4303" w:rsidRDefault="006C0528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432745E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объединяет комплекс мер по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льных и групповых коррекционно-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развивающих занятий, а также мониторинг динамики их развития. </w:t>
      </w:r>
    </w:p>
    <w:p w14:paraId="6EA6F471" w14:textId="7F28AED2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КРР в ДОО осуществл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яют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968F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воспитатели</w:t>
      </w:r>
      <w:r w:rsidR="00023A33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педагог-психолог</w:t>
      </w:r>
      <w:r w:rsidR="00B8172E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 учитель- логопед </w:t>
      </w:r>
    </w:p>
    <w:p w14:paraId="15FC7908" w14:textId="77777777" w:rsidR="004511EE" w:rsidRPr="003C4303" w:rsidRDefault="004511EE" w:rsidP="004511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Задачи КРР </w:t>
      </w:r>
      <w:r w:rsidR="009E047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уровне ДО полностью соответствуют п.27.4 ФОП ДО.</w:t>
      </w:r>
    </w:p>
    <w:p w14:paraId="11BBE3A1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14:paraId="7018420C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14:paraId="6DAAA6CA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14:paraId="46CD8AE5" w14:textId="77777777" w:rsidR="009E047A" w:rsidRPr="003C4303" w:rsidRDefault="009E047A" w:rsidP="009E047A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основании рекомендаций ПП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656423D" w14:textId="77777777" w:rsidR="007B1C16" w:rsidRPr="003C4303" w:rsidRDefault="009E047A" w:rsidP="007B1C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зависимости от имеющихся у обучающихся дисфункций и особенностей развития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37230A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для каждого обучающегося определяется с учётом его ООП на основе рекомендаций ППк ДОО.</w:t>
      </w:r>
    </w:p>
    <w:p w14:paraId="46381033" w14:textId="6F9C0B42" w:rsidR="007B1C16" w:rsidRPr="003C4303" w:rsidRDefault="003D0245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</w:t>
      </w:r>
    </w:p>
    <w:p w14:paraId="6FD25FE6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2B9EECB" w14:textId="77777777" w:rsidR="00DE396A" w:rsidRPr="003C4303" w:rsidRDefault="00DE396A" w:rsidP="00DE39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FBE252F" w14:textId="77777777" w:rsidR="003F784D" w:rsidRPr="003C4303" w:rsidRDefault="003F784D" w:rsidP="003F78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 28.5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630EE5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</w:t>
      </w:r>
      <w:r w:rsidR="005F5951"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CA53C1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14:paraId="59FE104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составлении АОП педагоги ДОО ориентируются на:</w:t>
      </w:r>
    </w:p>
    <w:p w14:paraId="02C40F53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14:paraId="368CA33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4C5E5A6F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14:paraId="5AC042EB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14:paraId="1CD40F1C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ППк ДОО.</w:t>
      </w:r>
    </w:p>
    <w:p w14:paraId="0E54619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14:paraId="562FBA96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14:paraId="0015EE34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14:paraId="645FEEF8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14:paraId="4F5F9522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14:paraId="20E91631" w14:textId="77777777" w:rsidR="00202D41" w:rsidRPr="003C4303" w:rsidRDefault="00202D41" w:rsidP="00202D4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43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14:paraId="25EDE45A" w14:textId="77777777" w:rsidR="00EC507E" w:rsidRPr="003C4303" w:rsidRDefault="00EC507E" w:rsidP="00861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507E" w:rsidRPr="003C4303" w:rsidSect="009E033F">
      <w:pgSz w:w="11906" w:h="16838"/>
      <w:pgMar w:top="720" w:right="720" w:bottom="568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120E3" w14:textId="77777777" w:rsidR="00B3425A" w:rsidRDefault="00B3425A">
      <w:pPr>
        <w:spacing w:after="0" w:line="240" w:lineRule="auto"/>
      </w:pPr>
      <w:r>
        <w:separator/>
      </w:r>
    </w:p>
  </w:endnote>
  <w:endnote w:type="continuationSeparator" w:id="0">
    <w:p w14:paraId="373594A0" w14:textId="77777777" w:rsidR="00B3425A" w:rsidRDefault="00B3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891866"/>
      <w:docPartObj>
        <w:docPartGallery w:val="Page Numbers (Bottom of Page)"/>
        <w:docPartUnique/>
      </w:docPartObj>
    </w:sdtPr>
    <w:sdtEndPr/>
    <w:sdtContent>
      <w:p w14:paraId="50CCF31C" w14:textId="1D001D84" w:rsidR="00B90514" w:rsidRDefault="00B9051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4D">
          <w:rPr>
            <w:noProof/>
          </w:rPr>
          <w:t>19</w:t>
        </w:r>
        <w:r>
          <w:fldChar w:fldCharType="end"/>
        </w:r>
      </w:p>
    </w:sdtContent>
  </w:sdt>
  <w:p w14:paraId="102E0A66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891532"/>
      <w:docPartObj>
        <w:docPartGallery w:val="Page Numbers (Bottom of Page)"/>
        <w:docPartUnique/>
      </w:docPartObj>
    </w:sdtPr>
    <w:sdtEndPr/>
    <w:sdtContent>
      <w:p w14:paraId="79638CBF" w14:textId="69D6D0CA" w:rsidR="002C3194" w:rsidRDefault="002C31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44D">
          <w:rPr>
            <w:noProof/>
          </w:rPr>
          <w:t>1</w:t>
        </w:r>
        <w:r>
          <w:fldChar w:fldCharType="end"/>
        </w:r>
      </w:p>
    </w:sdtContent>
  </w:sdt>
  <w:p w14:paraId="3F5D4D19" w14:textId="77777777" w:rsidR="002C3194" w:rsidRDefault="002C31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461D0" w14:textId="77777777" w:rsidR="00B3425A" w:rsidRDefault="00B3425A">
      <w:pPr>
        <w:spacing w:after="0" w:line="240" w:lineRule="auto"/>
      </w:pPr>
      <w:r>
        <w:separator/>
      </w:r>
    </w:p>
  </w:footnote>
  <w:footnote w:type="continuationSeparator" w:id="0">
    <w:p w14:paraId="686FBBA9" w14:textId="77777777" w:rsidR="00B3425A" w:rsidRDefault="00B3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6860" w14:textId="77777777" w:rsidR="00B90514" w:rsidRDefault="00B905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691_"/>
      </v:shape>
    </w:pict>
  </w:numPicBullet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6210D0"/>
    <w:multiLevelType w:val="hybridMultilevel"/>
    <w:tmpl w:val="622CAA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8" w15:restartNumberingAfterBreak="0">
    <w:nsid w:val="69C33DE7"/>
    <w:multiLevelType w:val="hybridMultilevel"/>
    <w:tmpl w:val="41802AA2"/>
    <w:lvl w:ilvl="0" w:tplc="696A8860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41"/>
  </w:num>
  <w:num w:numId="5">
    <w:abstractNumId w:val="34"/>
  </w:num>
  <w:num w:numId="6">
    <w:abstractNumId w:val="22"/>
  </w:num>
  <w:num w:numId="7">
    <w:abstractNumId w:val="18"/>
  </w:num>
  <w:num w:numId="8">
    <w:abstractNumId w:val="9"/>
  </w:num>
  <w:num w:numId="9">
    <w:abstractNumId w:val="40"/>
  </w:num>
  <w:num w:numId="10">
    <w:abstractNumId w:val="2"/>
  </w:num>
  <w:num w:numId="11">
    <w:abstractNumId w:val="1"/>
  </w:num>
  <w:num w:numId="12">
    <w:abstractNumId w:val="13"/>
  </w:num>
  <w:num w:numId="13">
    <w:abstractNumId w:val="35"/>
  </w:num>
  <w:num w:numId="14">
    <w:abstractNumId w:val="39"/>
  </w:num>
  <w:num w:numId="15">
    <w:abstractNumId w:val="7"/>
  </w:num>
  <w:num w:numId="16">
    <w:abstractNumId w:val="16"/>
  </w:num>
  <w:num w:numId="17">
    <w:abstractNumId w:val="11"/>
  </w:num>
  <w:num w:numId="18">
    <w:abstractNumId w:val="19"/>
  </w:num>
  <w:num w:numId="19">
    <w:abstractNumId w:val="32"/>
  </w:num>
  <w:num w:numId="20">
    <w:abstractNumId w:val="3"/>
  </w:num>
  <w:num w:numId="21">
    <w:abstractNumId w:val="29"/>
  </w:num>
  <w:num w:numId="22">
    <w:abstractNumId w:val="12"/>
  </w:num>
  <w:num w:numId="23">
    <w:abstractNumId w:val="8"/>
  </w:num>
  <w:num w:numId="24">
    <w:abstractNumId w:val="5"/>
  </w:num>
  <w:num w:numId="25">
    <w:abstractNumId w:val="25"/>
  </w:num>
  <w:num w:numId="26">
    <w:abstractNumId w:val="6"/>
  </w:num>
  <w:num w:numId="27">
    <w:abstractNumId w:val="15"/>
  </w:num>
  <w:num w:numId="28">
    <w:abstractNumId w:val="33"/>
  </w:num>
  <w:num w:numId="29">
    <w:abstractNumId w:val="36"/>
  </w:num>
  <w:num w:numId="30">
    <w:abstractNumId w:val="0"/>
  </w:num>
  <w:num w:numId="31">
    <w:abstractNumId w:val="20"/>
  </w:num>
  <w:num w:numId="32">
    <w:abstractNumId w:val="14"/>
  </w:num>
  <w:num w:numId="33">
    <w:abstractNumId w:val="28"/>
  </w:num>
  <w:num w:numId="34">
    <w:abstractNumId w:val="21"/>
  </w:num>
  <w:num w:numId="35">
    <w:abstractNumId w:val="24"/>
  </w:num>
  <w:num w:numId="36">
    <w:abstractNumId w:val="30"/>
  </w:num>
  <w:num w:numId="37">
    <w:abstractNumId w:val="10"/>
  </w:num>
  <w:num w:numId="38">
    <w:abstractNumId w:val="4"/>
  </w:num>
  <w:num w:numId="39">
    <w:abstractNumId w:val="27"/>
  </w:num>
  <w:num w:numId="40">
    <w:abstractNumId w:val="17"/>
  </w:num>
  <w:num w:numId="41">
    <w:abstractNumId w:val="31"/>
  </w:num>
  <w:num w:numId="42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7E"/>
    <w:rsid w:val="00006472"/>
    <w:rsid w:val="00023A33"/>
    <w:rsid w:val="0002538B"/>
    <w:rsid w:val="00031720"/>
    <w:rsid w:val="00061E68"/>
    <w:rsid w:val="0007036F"/>
    <w:rsid w:val="000747A7"/>
    <w:rsid w:val="0007566C"/>
    <w:rsid w:val="00075BD4"/>
    <w:rsid w:val="000764BA"/>
    <w:rsid w:val="000842CE"/>
    <w:rsid w:val="000B70E3"/>
    <w:rsid w:val="000C3D7E"/>
    <w:rsid w:val="000D388C"/>
    <w:rsid w:val="000E48A8"/>
    <w:rsid w:val="000F02F3"/>
    <w:rsid w:val="000F7C9D"/>
    <w:rsid w:val="00105501"/>
    <w:rsid w:val="00133181"/>
    <w:rsid w:val="00135535"/>
    <w:rsid w:val="00140C09"/>
    <w:rsid w:val="00156CA9"/>
    <w:rsid w:val="001575AD"/>
    <w:rsid w:val="00162B3E"/>
    <w:rsid w:val="001636FD"/>
    <w:rsid w:val="0017232B"/>
    <w:rsid w:val="0018054D"/>
    <w:rsid w:val="00187A10"/>
    <w:rsid w:val="00187EF7"/>
    <w:rsid w:val="001A76E6"/>
    <w:rsid w:val="001A77E8"/>
    <w:rsid w:val="001B3A79"/>
    <w:rsid w:val="001B68FD"/>
    <w:rsid w:val="001C6400"/>
    <w:rsid w:val="001D6E7C"/>
    <w:rsid w:val="001D6F85"/>
    <w:rsid w:val="001E1CCD"/>
    <w:rsid w:val="001F54CB"/>
    <w:rsid w:val="001F5947"/>
    <w:rsid w:val="001F6E0D"/>
    <w:rsid w:val="001F7A9C"/>
    <w:rsid w:val="00202D41"/>
    <w:rsid w:val="0022454F"/>
    <w:rsid w:val="002251E7"/>
    <w:rsid w:val="00230320"/>
    <w:rsid w:val="0023119D"/>
    <w:rsid w:val="002416FB"/>
    <w:rsid w:val="002562E0"/>
    <w:rsid w:val="00285859"/>
    <w:rsid w:val="002C3194"/>
    <w:rsid w:val="002C5C88"/>
    <w:rsid w:val="002D01FC"/>
    <w:rsid w:val="002D2048"/>
    <w:rsid w:val="002D687C"/>
    <w:rsid w:val="00313EAA"/>
    <w:rsid w:val="0032160C"/>
    <w:rsid w:val="00322AA5"/>
    <w:rsid w:val="00323800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C4303"/>
    <w:rsid w:val="003D0245"/>
    <w:rsid w:val="003E26D2"/>
    <w:rsid w:val="003F784D"/>
    <w:rsid w:val="004231E0"/>
    <w:rsid w:val="00430C5C"/>
    <w:rsid w:val="004511EE"/>
    <w:rsid w:val="004619B0"/>
    <w:rsid w:val="00471904"/>
    <w:rsid w:val="00485F35"/>
    <w:rsid w:val="004B111E"/>
    <w:rsid w:val="004C5ACE"/>
    <w:rsid w:val="004D56A5"/>
    <w:rsid w:val="004D72B3"/>
    <w:rsid w:val="004D7F34"/>
    <w:rsid w:val="004E5153"/>
    <w:rsid w:val="004F7C20"/>
    <w:rsid w:val="005054FD"/>
    <w:rsid w:val="0052005E"/>
    <w:rsid w:val="00522BF3"/>
    <w:rsid w:val="00524433"/>
    <w:rsid w:val="00527ED7"/>
    <w:rsid w:val="00543014"/>
    <w:rsid w:val="00550182"/>
    <w:rsid w:val="00552F40"/>
    <w:rsid w:val="005563DA"/>
    <w:rsid w:val="005759DF"/>
    <w:rsid w:val="00581C12"/>
    <w:rsid w:val="00581FD7"/>
    <w:rsid w:val="005850E6"/>
    <w:rsid w:val="0058661A"/>
    <w:rsid w:val="005938DB"/>
    <w:rsid w:val="005B0C1D"/>
    <w:rsid w:val="005B0E32"/>
    <w:rsid w:val="005B36AC"/>
    <w:rsid w:val="005B4306"/>
    <w:rsid w:val="005C6044"/>
    <w:rsid w:val="005E580C"/>
    <w:rsid w:val="005F254F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30E1"/>
    <w:rsid w:val="006B5B53"/>
    <w:rsid w:val="006C0528"/>
    <w:rsid w:val="006E1600"/>
    <w:rsid w:val="006E2862"/>
    <w:rsid w:val="006E5AB4"/>
    <w:rsid w:val="006F42FC"/>
    <w:rsid w:val="006F53E1"/>
    <w:rsid w:val="006F770B"/>
    <w:rsid w:val="007073EA"/>
    <w:rsid w:val="00710A7C"/>
    <w:rsid w:val="00711140"/>
    <w:rsid w:val="00712352"/>
    <w:rsid w:val="0072244D"/>
    <w:rsid w:val="00724F0C"/>
    <w:rsid w:val="00731AD3"/>
    <w:rsid w:val="00741BC6"/>
    <w:rsid w:val="00751D60"/>
    <w:rsid w:val="00777065"/>
    <w:rsid w:val="00791F69"/>
    <w:rsid w:val="007963E8"/>
    <w:rsid w:val="007B1C16"/>
    <w:rsid w:val="007B47B5"/>
    <w:rsid w:val="007C1389"/>
    <w:rsid w:val="007D77BB"/>
    <w:rsid w:val="007E01F9"/>
    <w:rsid w:val="007E5430"/>
    <w:rsid w:val="007F4FDB"/>
    <w:rsid w:val="0080192C"/>
    <w:rsid w:val="0082579B"/>
    <w:rsid w:val="00833FDF"/>
    <w:rsid w:val="00837243"/>
    <w:rsid w:val="008465DC"/>
    <w:rsid w:val="008545BD"/>
    <w:rsid w:val="00861B27"/>
    <w:rsid w:val="00883020"/>
    <w:rsid w:val="00883A8B"/>
    <w:rsid w:val="008853C0"/>
    <w:rsid w:val="008859A2"/>
    <w:rsid w:val="00892859"/>
    <w:rsid w:val="008C7114"/>
    <w:rsid w:val="008D1BB5"/>
    <w:rsid w:val="008E1486"/>
    <w:rsid w:val="008F1064"/>
    <w:rsid w:val="008F5D46"/>
    <w:rsid w:val="00901D90"/>
    <w:rsid w:val="00922109"/>
    <w:rsid w:val="0093683B"/>
    <w:rsid w:val="00951317"/>
    <w:rsid w:val="00952A8A"/>
    <w:rsid w:val="009619CB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33F"/>
    <w:rsid w:val="009E047A"/>
    <w:rsid w:val="009F0191"/>
    <w:rsid w:val="009F0664"/>
    <w:rsid w:val="009F402B"/>
    <w:rsid w:val="009F7BB0"/>
    <w:rsid w:val="00A16780"/>
    <w:rsid w:val="00A237EC"/>
    <w:rsid w:val="00A3212E"/>
    <w:rsid w:val="00A429F2"/>
    <w:rsid w:val="00A441B8"/>
    <w:rsid w:val="00A44A56"/>
    <w:rsid w:val="00A44CF8"/>
    <w:rsid w:val="00A5059C"/>
    <w:rsid w:val="00A57C61"/>
    <w:rsid w:val="00A65A77"/>
    <w:rsid w:val="00A7391A"/>
    <w:rsid w:val="00AA65F7"/>
    <w:rsid w:val="00AB572F"/>
    <w:rsid w:val="00AC25BA"/>
    <w:rsid w:val="00AD5C38"/>
    <w:rsid w:val="00AD65CB"/>
    <w:rsid w:val="00AE4803"/>
    <w:rsid w:val="00AE52DE"/>
    <w:rsid w:val="00AF5418"/>
    <w:rsid w:val="00B00088"/>
    <w:rsid w:val="00B11F5F"/>
    <w:rsid w:val="00B14802"/>
    <w:rsid w:val="00B158E3"/>
    <w:rsid w:val="00B205C5"/>
    <w:rsid w:val="00B214E8"/>
    <w:rsid w:val="00B3075F"/>
    <w:rsid w:val="00B3425A"/>
    <w:rsid w:val="00B34841"/>
    <w:rsid w:val="00B3727E"/>
    <w:rsid w:val="00B41941"/>
    <w:rsid w:val="00B455E7"/>
    <w:rsid w:val="00B54228"/>
    <w:rsid w:val="00B55104"/>
    <w:rsid w:val="00B55C71"/>
    <w:rsid w:val="00B5693A"/>
    <w:rsid w:val="00B61C66"/>
    <w:rsid w:val="00B63703"/>
    <w:rsid w:val="00B658F1"/>
    <w:rsid w:val="00B730DF"/>
    <w:rsid w:val="00B752C3"/>
    <w:rsid w:val="00B8172E"/>
    <w:rsid w:val="00B84CC9"/>
    <w:rsid w:val="00B90514"/>
    <w:rsid w:val="00B910E0"/>
    <w:rsid w:val="00B921FB"/>
    <w:rsid w:val="00BA0239"/>
    <w:rsid w:val="00BA4F17"/>
    <w:rsid w:val="00BA63E1"/>
    <w:rsid w:val="00BA67AE"/>
    <w:rsid w:val="00BB4F74"/>
    <w:rsid w:val="00BC0942"/>
    <w:rsid w:val="00BC7B9A"/>
    <w:rsid w:val="00BE5DF9"/>
    <w:rsid w:val="00BF5980"/>
    <w:rsid w:val="00C147ED"/>
    <w:rsid w:val="00C21268"/>
    <w:rsid w:val="00C2142A"/>
    <w:rsid w:val="00C27761"/>
    <w:rsid w:val="00C31D36"/>
    <w:rsid w:val="00C33947"/>
    <w:rsid w:val="00C35D86"/>
    <w:rsid w:val="00C56D8A"/>
    <w:rsid w:val="00C80AF0"/>
    <w:rsid w:val="00C93480"/>
    <w:rsid w:val="00CA5357"/>
    <w:rsid w:val="00CA7DC7"/>
    <w:rsid w:val="00CB00F6"/>
    <w:rsid w:val="00CB4E64"/>
    <w:rsid w:val="00CC1B58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82CAD"/>
    <w:rsid w:val="00D903B9"/>
    <w:rsid w:val="00DA1F26"/>
    <w:rsid w:val="00DA6CE0"/>
    <w:rsid w:val="00DB52E4"/>
    <w:rsid w:val="00DB7CF7"/>
    <w:rsid w:val="00DD4156"/>
    <w:rsid w:val="00DD7172"/>
    <w:rsid w:val="00DE02AF"/>
    <w:rsid w:val="00DE396A"/>
    <w:rsid w:val="00DF0653"/>
    <w:rsid w:val="00DF1A5A"/>
    <w:rsid w:val="00DF628F"/>
    <w:rsid w:val="00E07280"/>
    <w:rsid w:val="00E13552"/>
    <w:rsid w:val="00E15715"/>
    <w:rsid w:val="00E25CA5"/>
    <w:rsid w:val="00E30801"/>
    <w:rsid w:val="00E52B86"/>
    <w:rsid w:val="00E54B1D"/>
    <w:rsid w:val="00E561E5"/>
    <w:rsid w:val="00E63607"/>
    <w:rsid w:val="00E662D7"/>
    <w:rsid w:val="00E70FBE"/>
    <w:rsid w:val="00E77B4E"/>
    <w:rsid w:val="00E918DC"/>
    <w:rsid w:val="00EA08C4"/>
    <w:rsid w:val="00EA10D9"/>
    <w:rsid w:val="00EA4C77"/>
    <w:rsid w:val="00EB3CD7"/>
    <w:rsid w:val="00EB7046"/>
    <w:rsid w:val="00EC507E"/>
    <w:rsid w:val="00EE0734"/>
    <w:rsid w:val="00EF61EA"/>
    <w:rsid w:val="00F32282"/>
    <w:rsid w:val="00F33059"/>
    <w:rsid w:val="00F377D2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0711"/>
    <w:rsid w:val="00FB1D67"/>
    <w:rsid w:val="00FB65A7"/>
    <w:rsid w:val="00FB6C4E"/>
    <w:rsid w:val="00FD53C9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DEBB4"/>
  <w15:docId w15:val="{AB47B1BE-FF1F-4226-8689-589D326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qFormat/>
    <w:locked/>
    <w:rsid w:val="007123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iro23.ru/wp-content/uploads/2023/06/2-3-&#1075;&#1086;&#1076;&#1072;-1.pdf" TargetMode="External"/><Relationship Id="rId21" Type="http://schemas.openxmlformats.org/officeDocument/2006/relationships/hyperlink" Target="https://iro23.ru/wp-content/uploads/2023/06/2-&#1084;.-1-&#1075;&#1086;&#1076;-2.pdf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iro23.ru/wp-content/uploads/2023/06/3-4-&#1075;&#1086;&#1076;&#1072;-2.pdf" TargetMode="External"/><Relationship Id="rId63" Type="http://schemas.openxmlformats.org/officeDocument/2006/relationships/hyperlink" Target="https://iro23.ru/wp-content/uploads/2023/06/2&#1084;.-1-&#1075;-1.pdf" TargetMode="Externa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5.pdf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iro23.ru/wp-content/uploads/2023/06/4-5-&#1083;&#1077;&#1090;-3.pdf" TargetMode="Externa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iro23.ru/?page_id=45037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iro23.ru/wp-content/uploads/2023/06/5-6-&#1083;&#1077;&#1090;-1.pdf" TargetMode="External"/><Relationship Id="rId53" Type="http://schemas.openxmlformats.org/officeDocument/2006/relationships/hyperlink" Target="https://iro23.ru/wp-content/uploads/2023/06/2-3-&#1075;&#1086;&#1076;&#1072;-2.pdf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hyperlink" Target="https://iro23.ru/wp-content/uploads/2023/06/1-2-&#1075;&#1086;&#1076;&#1072;-4.pdf" TargetMode="External"/><Relationship Id="rId87" Type="http://schemas.openxmlformats.org/officeDocument/2006/relationships/hyperlink" Target="https://iro23.ru/wp-content/uploads/2023/06/5-6-&#1083;&#1077;&#1090;-4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theme" Target="theme/theme1.xm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2-&#1084;.-1-&#1075;&#1086;&#1076;-1.pdf" TargetMode="External"/><Relationship Id="rId43" Type="http://schemas.openxmlformats.org/officeDocument/2006/relationships/hyperlink" Target="https://iro23.ru/wp-content/uploads/2023/06/4-5-&#1083;&#1077;&#1090;-1.pdf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yperlink" Target="https://iro23.ru/wp-content/uploads/2023/06/3-4-&#1075;&#1086;&#1076;&#1072;-5.pdf" TargetMode="External"/><Relationship Id="rId77" Type="http://schemas.openxmlformats.org/officeDocument/2006/relationships/hyperlink" Target="https://iro23.ru/wp-content/uploads/2023/06/2&#1084;.-1-&#1075;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1-2-&#1075;&#1086;&#1076;&#1072;-2.pdf" TargetMode="Externa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hyperlink" Target="https://iro23.ru/wp-content/uploads/2023/06/4-5-&#1083;&#1077;&#1090;-4.pdf" TargetMode="External"/><Relationship Id="rId93" Type="http://schemas.openxmlformats.org/officeDocument/2006/relationships/footer" Target="footer2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iro23.ru/wp-content/uploads/2023/06/5-6-&#1083;&#1077;&#1090;-2.pdf" TargetMode="External"/><Relationship Id="rId67" Type="http://schemas.openxmlformats.org/officeDocument/2006/relationships/hyperlink" Target="https://iro23.ru/wp-content/uploads/2023/06/2-3-&#1075;&#1086;&#1076;&#1072;-5.pdf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s://iro23.ru/wp-content/uploads/2023/06/3-4-&#1075;&#1086;&#1076;&#1072;-1.pdf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3" Type="http://schemas.openxmlformats.org/officeDocument/2006/relationships/hyperlink" Target="https://iro23.ru/wp-content/uploads/2023/06/3-4-&#1075;&#1086;&#1076;&#1072;-4.pdf" TargetMode="External"/><Relationship Id="rId88" Type="http://schemas.openxmlformats.org/officeDocument/2006/relationships/image" Target="media/image41.png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iro23.ru/wp-content/uploads/2023/06/2&#1084;.-1-&#1075;&#1086;&#1076;.pdf" TargetMode="External"/><Relationship Id="rId57" Type="http://schemas.openxmlformats.org/officeDocument/2006/relationships/hyperlink" Target="https://iro23.ru/wp-content/uploads/2023/06/4-5-&#1083;&#1077;&#1090;-2.pdf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iro23.ru/wp-content/uploads/2023/06/1-2-&#1075;&#1086;&#1076;&#1072;-5.pdf" TargetMode="External"/><Relationship Id="rId73" Type="http://schemas.openxmlformats.org/officeDocument/2006/relationships/hyperlink" Target="https://iro23.ru/wp-content/uploads/2023/06/5-6-&#1083;&#1077;&#1090;-5.pdf" TargetMode="External"/><Relationship Id="rId78" Type="http://schemas.openxmlformats.org/officeDocument/2006/relationships/image" Target="media/image36.png"/><Relationship Id="rId81" Type="http://schemas.openxmlformats.org/officeDocument/2006/relationships/hyperlink" Target="https://iro23.ru/wp-content/uploads/2023/06/2-3-&#1075;&#1086;&#1076;&#1072;-4.pdf" TargetMode="External"/><Relationship Id="rId86" Type="http://schemas.openxmlformats.org/officeDocument/2006/relationships/image" Target="media/image40.png"/><Relationship Id="rId9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00D0F-C8F3-4B7E-A8A5-005BC035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</Pages>
  <Words>8497</Words>
  <Characters>48433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User</cp:lastModifiedBy>
  <cp:revision>148</cp:revision>
  <cp:lastPrinted>2023-09-22T05:45:00Z</cp:lastPrinted>
  <dcterms:created xsi:type="dcterms:W3CDTF">2021-09-12T19:32:00Z</dcterms:created>
  <dcterms:modified xsi:type="dcterms:W3CDTF">2024-09-12T10:38:00Z</dcterms:modified>
</cp:coreProperties>
</file>